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B9B065" w14:textId="77777777" w:rsidR="00B52734" w:rsidRDefault="00B52734" w:rsidP="00B52734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36B10A5A" w14:textId="77777777" w:rsidR="00B52734" w:rsidRDefault="00B52734" w:rsidP="00B5273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40E6FB9B" w14:textId="77777777" w:rsidR="00B52734" w:rsidRDefault="00B52734" w:rsidP="00B5273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84F4C23" w14:textId="77777777" w:rsidR="00B52734" w:rsidRDefault="00B52734" w:rsidP="00B5273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1528CAF6" w14:textId="77777777" w:rsidR="00B52734" w:rsidRDefault="00B52734" w:rsidP="00B5273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8FEF6BD" w14:textId="77777777" w:rsidR="00B52734" w:rsidRDefault="00B52734" w:rsidP="00B52734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484C936A" w14:textId="77777777" w:rsidR="00B52734" w:rsidRDefault="00B52734" w:rsidP="00B52734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52734" w14:paraId="74B8B0DD" w14:textId="77777777" w:rsidTr="004E6E70">
        <w:tc>
          <w:tcPr>
            <w:tcW w:w="4617" w:type="dxa"/>
            <w:hideMark/>
          </w:tcPr>
          <w:p w14:paraId="3CC032C8" w14:textId="77777777" w:rsidR="00B52734" w:rsidRDefault="00B52734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3469045D" w14:textId="77777777" w:rsidR="00B52734" w:rsidRDefault="00B5273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3BD9383B" w14:textId="77777777" w:rsidR="00B52734" w:rsidRPr="00193414" w:rsidRDefault="00B5273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174EFE1C" w14:textId="77777777" w:rsidR="00B52734" w:rsidRPr="00193414" w:rsidRDefault="00B5273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4C77475F" w14:textId="77777777" w:rsidR="00B52734" w:rsidRPr="00193414" w:rsidRDefault="00B5273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16F9E121" w14:textId="77777777" w:rsidR="00B52734" w:rsidRPr="00193414" w:rsidRDefault="00B52734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B3E6BC2" w14:textId="77777777" w:rsidR="00B52734" w:rsidRDefault="00B52734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6C6601BF" w14:textId="77777777" w:rsidR="00B52734" w:rsidRDefault="00B52734" w:rsidP="00B5273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05DF925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502BC48D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A203355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</w:p>
    <w:p w14:paraId="005E231E" w14:textId="77777777"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A71BC4">
        <w:rPr>
          <w:rFonts w:cs="Tahoma"/>
          <w:b/>
          <w:iCs/>
          <w:color w:val="000000"/>
          <w:sz w:val="24"/>
          <w:szCs w:val="24"/>
        </w:rPr>
        <w:t>Б1.О.3</w:t>
      </w:r>
      <w:r w:rsidR="00A71BC4">
        <w:rPr>
          <w:rFonts w:cs="Tahoma"/>
          <w:b/>
          <w:iCs/>
          <w:color w:val="000000"/>
          <w:sz w:val="24"/>
          <w:szCs w:val="24"/>
        </w:rPr>
        <w:t>3</w:t>
      </w:r>
    </w:p>
    <w:p w14:paraId="3675E434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3C08278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6B5A2D2D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49.03.01Физическая культура</w:t>
      </w:r>
    </w:p>
    <w:p w14:paraId="7D8413A6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EF2D4B2" w14:textId="77777777"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54D68136" w14:textId="77777777" w:rsidR="0014577C" w:rsidRPr="00344650" w:rsidRDefault="00A71BC4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036786" w:rsidRPr="00344650">
        <w:rPr>
          <w:rFonts w:cs="Tahoma"/>
          <w:color w:val="000000"/>
          <w:sz w:val="24"/>
          <w:szCs w:val="24"/>
        </w:rPr>
        <w:t>«Физкультурное образование»</w:t>
      </w:r>
    </w:p>
    <w:p w14:paraId="4427D892" w14:textId="77777777"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14:paraId="47AC3EB7" w14:textId="77777777" w:rsidR="0014577C" w:rsidRPr="00344650" w:rsidRDefault="002C5EDA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036786" w:rsidRPr="00344650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14:paraId="35EEDEFA" w14:textId="77777777"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27ECF743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14:paraId="48D68208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14:paraId="68474BB0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22F9687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46AE689F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344650">
        <w:rPr>
          <w:rFonts w:cs="Tahoma"/>
          <w:color w:val="000000"/>
          <w:sz w:val="24"/>
          <w:szCs w:val="24"/>
        </w:rPr>
        <w:t>очная/заочная</w:t>
      </w:r>
    </w:p>
    <w:p w14:paraId="2BF082B7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E4C7F" w:rsidRPr="00E62C5E" w14:paraId="3E25A507" w14:textId="77777777" w:rsidTr="00E14CD1">
        <w:trPr>
          <w:trHeight w:val="3026"/>
        </w:trPr>
        <w:tc>
          <w:tcPr>
            <w:tcW w:w="3544" w:type="dxa"/>
          </w:tcPr>
          <w:p w14:paraId="3D44F949" w14:textId="77777777" w:rsidR="004E4C7F" w:rsidRPr="000D578B" w:rsidRDefault="004E4C7F" w:rsidP="00E14CD1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1A1C3C4A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4841A365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9264298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6BD58015" w14:textId="77777777" w:rsidR="004E4C7F" w:rsidRPr="000D578B" w:rsidRDefault="004E4C7F" w:rsidP="00E14CD1">
            <w:pPr>
              <w:rPr>
                <w:rFonts w:cs="Tahoma"/>
                <w:sz w:val="24"/>
                <w:szCs w:val="24"/>
              </w:rPr>
            </w:pPr>
          </w:p>
          <w:p w14:paraId="789F8EAD" w14:textId="77777777" w:rsidR="004E4C7F" w:rsidRPr="00E62C5E" w:rsidRDefault="004E4C7F" w:rsidP="00E14CD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14:paraId="1C31762A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308EF1B7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76DBC5C1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профессор</w:t>
            </w:r>
          </w:p>
          <w:p w14:paraId="683E79DE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3FD6241F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5349760" w14:textId="77777777" w:rsidR="004E4C7F" w:rsidRPr="00E62C5E" w:rsidRDefault="004E4C7F" w:rsidP="00E14CD1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1D9FF6BF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1CC9D20F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058C46AB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717FD0F4" w14:textId="77777777" w:rsidR="004E4C7F" w:rsidRPr="002A3C88" w:rsidRDefault="004E4C7F" w:rsidP="00E14CD1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4F8021BE" w14:textId="77777777" w:rsidR="004E4C7F" w:rsidRPr="00193414" w:rsidRDefault="004E4C7F" w:rsidP="00E14C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019B4EAB" w14:textId="77777777" w:rsidR="004E4C7F" w:rsidRPr="00E62C5E" w:rsidRDefault="004E4C7F" w:rsidP="00E14CD1">
            <w:pPr>
              <w:widowControl w:val="0"/>
              <w:jc w:val="center"/>
              <w:rPr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9D66584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79390B">
        <w:rPr>
          <w:rFonts w:cs="Tahoma"/>
          <w:b/>
          <w:color w:val="000000"/>
          <w:sz w:val="24"/>
          <w:szCs w:val="24"/>
        </w:rPr>
        <w:t>2</w:t>
      </w:r>
      <w:r w:rsidR="00AB584F">
        <w:rPr>
          <w:rFonts w:cs="Tahoma"/>
          <w:b/>
          <w:color w:val="000000"/>
          <w:sz w:val="24"/>
          <w:szCs w:val="24"/>
        </w:rPr>
        <w:t>2</w:t>
      </w:r>
    </w:p>
    <w:p w14:paraId="71014574" w14:textId="77777777"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8D25E70" w14:textId="77777777" w:rsidR="0059252A" w:rsidRDefault="0059252A" w:rsidP="0059252A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197DCCBA" w14:textId="77777777"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0A23AD7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5C2D3C0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6E422997" w14:textId="77777777" w:rsidR="0014577C" w:rsidRPr="00344650" w:rsidRDefault="00DD7135">
      <w:pPr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Зубарев С.Н.  к.т.н., доцент</w:t>
      </w:r>
      <w:r w:rsidR="00036786" w:rsidRPr="00344650">
        <w:rPr>
          <w:rFonts w:cs="Tahoma"/>
          <w:color w:val="000000"/>
          <w:sz w:val="24"/>
          <w:szCs w:val="24"/>
        </w:rPr>
        <w:t xml:space="preserve">                                    ___________________</w:t>
      </w:r>
    </w:p>
    <w:p w14:paraId="7B427293" w14:textId="77777777"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14:paraId="3F3260D2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AB93607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proofErr w:type="spellStart"/>
      <w:r w:rsidRPr="00344650">
        <w:rPr>
          <w:rFonts w:cs="Tahoma"/>
          <w:color w:val="000000"/>
          <w:sz w:val="24"/>
          <w:szCs w:val="24"/>
        </w:rPr>
        <w:t>Фураев</w:t>
      </w:r>
      <w:proofErr w:type="spellEnd"/>
      <w:r w:rsidRPr="00344650">
        <w:rPr>
          <w:rFonts w:cs="Tahoma"/>
          <w:color w:val="000000"/>
          <w:sz w:val="24"/>
          <w:szCs w:val="24"/>
        </w:rPr>
        <w:t xml:space="preserve"> А.Н. к. п. н. профессор                                     ___________________</w:t>
      </w:r>
    </w:p>
    <w:p w14:paraId="7E5A66EF" w14:textId="77777777"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14:paraId="6D2BC819" w14:textId="77777777"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14:paraId="43A848DD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A0021C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1C7A7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9927F97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35C0B1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D2DEB18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A0B25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14:paraId="7E7F8A5B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5828E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E2CBE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766D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831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14:paraId="59F878A2" w14:textId="77777777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BCBD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14:paraId="7C532C75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8C43B" w14:textId="77777777"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DC0F" w14:textId="77777777" w:rsidR="00BB54DC" w:rsidRPr="00344650" w:rsidRDefault="00295282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14:paraId="0622F003" w14:textId="77777777"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E5E49" w14:textId="77777777"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3DD08" w14:textId="77777777"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295282" w:rsidRPr="00344650" w14:paraId="62D3DA29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D7952" w14:textId="4D4F0E09" w:rsidR="00295282" w:rsidRPr="00344650" w:rsidRDefault="00295282" w:rsidP="00295282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607A" w14:textId="6CDA5B8A" w:rsidR="00295282" w:rsidRPr="00344650" w:rsidRDefault="00295282" w:rsidP="00295282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40634" w14:textId="04BF60F7" w:rsidR="00295282" w:rsidRPr="00344650" w:rsidRDefault="00295282" w:rsidP="00295282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EE996" w14:textId="02033756" w:rsidR="00295282" w:rsidRPr="00344650" w:rsidRDefault="00295282" w:rsidP="00295282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F930D1" w:rsidRPr="00344650" w14:paraId="5B93E58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53959" w14:textId="77777777"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5FF18" w14:textId="77777777" w:rsidR="00F930D1" w:rsidRPr="0029217B" w:rsidRDefault="00F930D1" w:rsidP="00AD5B87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82DFD" w14:textId="77777777"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F677" w14:textId="77777777" w:rsidR="00F930D1" w:rsidRDefault="00F930D1" w:rsidP="00AD5B87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</w:t>
            </w:r>
          </w:p>
        </w:tc>
      </w:tr>
    </w:tbl>
    <w:p w14:paraId="53D88FE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149AE8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F878CE6" w14:textId="506E7EE9" w:rsidR="0014577C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A0791FB" w14:textId="4F7812CA" w:rsidR="00295282" w:rsidRDefault="0029528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C75A999" w14:textId="77777777" w:rsidR="00295282" w:rsidRPr="00344650" w:rsidRDefault="00295282">
      <w:pPr>
        <w:widowControl w:val="0"/>
        <w:rPr>
          <w:rFonts w:cs="Tahoma"/>
          <w:b/>
          <w:color w:val="000000"/>
          <w:sz w:val="24"/>
          <w:szCs w:val="24"/>
        </w:rPr>
      </w:pPr>
      <w:bookmarkStart w:id="0" w:name="_GoBack"/>
      <w:bookmarkEnd w:id="0"/>
    </w:p>
    <w:p w14:paraId="1E352C7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8F8CEE9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26CB7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759443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9AC8A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B114E77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1FC1F39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468814" w14:textId="77777777"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14:paraId="7CDF2DD8" w14:textId="77777777"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14:paraId="18EEBBB8" w14:textId="77777777"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9A44C40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ОПК-12.</w:t>
      </w:r>
      <w:r w:rsidRPr="00344650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этики.</w:t>
      </w:r>
    </w:p>
    <w:p w14:paraId="4F0DF4E3" w14:textId="77777777" w:rsidR="0014577C" w:rsidRPr="00344650" w:rsidRDefault="0003678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ОПК-15.</w:t>
      </w:r>
      <w:r w:rsidRPr="00344650">
        <w:rPr>
          <w:color w:val="000000"/>
          <w:spacing w:val="-1"/>
          <w:sz w:val="24"/>
          <w:szCs w:val="24"/>
        </w:rPr>
        <w:t xml:space="preserve"> Способен проводить материально-техническое оснащение занятий, соревнований, спортивно-массовых мероприятий.</w:t>
      </w:r>
    </w:p>
    <w:p w14:paraId="657886CC" w14:textId="77777777"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5BD8343F" w14:textId="77777777"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69"/>
        <w:gridCol w:w="1985"/>
        <w:gridCol w:w="1331"/>
      </w:tblGrid>
      <w:tr w:rsidR="00217C61" w:rsidRPr="004572B8" w14:paraId="31DA2B22" w14:textId="77777777" w:rsidTr="00217C61">
        <w:trPr>
          <w:jc w:val="center"/>
        </w:trPr>
        <w:tc>
          <w:tcPr>
            <w:tcW w:w="5869" w:type="dxa"/>
            <w:vAlign w:val="center"/>
          </w:tcPr>
          <w:p w14:paraId="1059438F" w14:textId="77777777" w:rsidR="00217C61" w:rsidRPr="004572B8" w:rsidRDefault="00217C61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  <w:vAlign w:val="center"/>
          </w:tcPr>
          <w:p w14:paraId="4B81834A" w14:textId="77777777" w:rsidR="00217C61" w:rsidRPr="004572B8" w:rsidRDefault="00217C61" w:rsidP="00217C61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331" w:type="dxa"/>
            <w:vAlign w:val="center"/>
          </w:tcPr>
          <w:p w14:paraId="42968C84" w14:textId="77777777" w:rsidR="00217C61" w:rsidRPr="00217C61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Формируемые</w:t>
            </w:r>
          </w:p>
          <w:p w14:paraId="24998D9B" w14:textId="77777777" w:rsidR="00217C61" w:rsidRPr="00217C61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217C61" w:rsidRPr="004572B8" w14:paraId="59DA906F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9B57731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61AA6359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0B23149" w14:textId="77777777" w:rsidR="00217C61" w:rsidRPr="00DE2015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2F19A333" w14:textId="77777777" w:rsidR="00217C61" w:rsidRPr="00E30780" w:rsidRDefault="00217C61" w:rsidP="00217C61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 w:val="restart"/>
          </w:tcPr>
          <w:p w14:paraId="0596A1A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14:paraId="7EC4AAD4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76578DF" w14:textId="77777777" w:rsidTr="00217C61">
        <w:trPr>
          <w:trHeight w:val="75"/>
          <w:jc w:val="center"/>
        </w:trPr>
        <w:tc>
          <w:tcPr>
            <w:tcW w:w="5869" w:type="dxa"/>
          </w:tcPr>
          <w:p w14:paraId="30E3D142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DFB02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5674FC6A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61045635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7E6C1813" w14:textId="77777777" w:rsidR="00217C61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13E49587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985" w:type="dxa"/>
            <w:vMerge/>
          </w:tcPr>
          <w:p w14:paraId="43492300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67D0915D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7BDC465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ADAE5EB" w14:textId="77777777" w:rsidR="00217C61" w:rsidRPr="00C846F0" w:rsidRDefault="00217C61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5AB33938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8A6F2CF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69744CFB" w14:textId="77777777" w:rsidTr="00217C61">
        <w:trPr>
          <w:trHeight w:val="75"/>
          <w:jc w:val="center"/>
        </w:trPr>
        <w:tc>
          <w:tcPr>
            <w:tcW w:w="5869" w:type="dxa"/>
          </w:tcPr>
          <w:p w14:paraId="36241E53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985" w:type="dxa"/>
            <w:vMerge/>
          </w:tcPr>
          <w:p w14:paraId="22AC2282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40B48C39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200FC40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2DBA3711" w14:textId="77777777" w:rsidR="00217C61" w:rsidRPr="00C846F0" w:rsidRDefault="00217C61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5BDF40A5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1EBFDFFF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07867EEA" w14:textId="77777777" w:rsidTr="00217C61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3AD9E915" w14:textId="77777777" w:rsidR="00217C61" w:rsidRPr="00C846F0" w:rsidRDefault="00217C61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помещений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985" w:type="dxa"/>
            <w:vMerge/>
          </w:tcPr>
          <w:p w14:paraId="54CFAF8E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3E8ECE20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1293DB06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4DBF8FF4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49025F47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7B0E0640" w14:textId="38F282F6" w:rsidR="00217C61" w:rsidRPr="00DE2015" w:rsidRDefault="00295282" w:rsidP="00217C61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6412AED2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3BC9ABF2" w14:textId="77777777" w:rsidR="00217C61" w:rsidRPr="00EF6CE0" w:rsidRDefault="00217C61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14:paraId="42D62DD8" w14:textId="77777777" w:rsidR="00217C61" w:rsidRPr="00E30780" w:rsidRDefault="00217C61" w:rsidP="00217C61">
            <w:pPr>
              <w:rPr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>С/04.6</w:t>
            </w:r>
          </w:p>
        </w:tc>
        <w:tc>
          <w:tcPr>
            <w:tcW w:w="1331" w:type="dxa"/>
            <w:vMerge w:val="restart"/>
          </w:tcPr>
          <w:p w14:paraId="2DA98386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B276D2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AFE842E" w14:textId="77777777" w:rsidTr="00217C61">
        <w:trPr>
          <w:trHeight w:val="75"/>
          <w:jc w:val="center"/>
        </w:trPr>
        <w:tc>
          <w:tcPr>
            <w:tcW w:w="5869" w:type="dxa"/>
          </w:tcPr>
          <w:p w14:paraId="4D4624D5" w14:textId="77777777" w:rsidR="00217C61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16FFED4D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733F685A" w14:textId="77777777" w:rsidR="00217C61" w:rsidRPr="00C846F0" w:rsidRDefault="00217C61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14:paraId="62934C8A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47EC301C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5A58755E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2121A2AB" w14:textId="77777777" w:rsidR="00217C61" w:rsidRPr="00C846F0" w:rsidRDefault="00217C61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226A3850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5FFF25C2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BFC99E8" w14:textId="77777777" w:rsidTr="00217C61">
        <w:trPr>
          <w:trHeight w:val="75"/>
          <w:jc w:val="center"/>
        </w:trPr>
        <w:tc>
          <w:tcPr>
            <w:tcW w:w="5869" w:type="dxa"/>
          </w:tcPr>
          <w:p w14:paraId="0E9B7496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7CD4655F" w14:textId="77777777" w:rsidR="00217C61" w:rsidRPr="00C846F0" w:rsidRDefault="00217C61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985" w:type="dxa"/>
            <w:vMerge/>
          </w:tcPr>
          <w:p w14:paraId="7B41E744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A52225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10897C1D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4A93080" w14:textId="77777777" w:rsidR="00217C61" w:rsidRPr="00C846F0" w:rsidRDefault="00217C61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39B66276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4EC190B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12B91F5" w14:textId="77777777" w:rsidTr="00217C61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056B1218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7A1E6FA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1926F0DF" w14:textId="77777777" w:rsidR="00217C61" w:rsidRPr="00C846F0" w:rsidRDefault="00217C61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14:paraId="05F34BCB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61AF67BC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F8B24BF" w14:textId="77777777" w:rsidR="00217C61" w:rsidRDefault="00217C61" w:rsidP="00217C61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380D6477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4D40218" w14:textId="77777777"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7-ом семестре очной и </w:t>
      </w:r>
      <w:r w:rsidR="001B5C58">
        <w:rPr>
          <w:color w:val="000000"/>
          <w:spacing w:val="-1"/>
          <w:sz w:val="24"/>
          <w:szCs w:val="24"/>
        </w:rPr>
        <w:t xml:space="preserve">в </w:t>
      </w:r>
      <w:r w:rsidR="00AA1984">
        <w:rPr>
          <w:color w:val="000000"/>
          <w:spacing w:val="-1"/>
          <w:sz w:val="24"/>
          <w:szCs w:val="24"/>
        </w:rPr>
        <w:t>9</w:t>
      </w:r>
      <w:r w:rsidR="001B5C58">
        <w:rPr>
          <w:color w:val="000000"/>
          <w:spacing w:val="-1"/>
          <w:sz w:val="24"/>
          <w:szCs w:val="24"/>
        </w:rPr>
        <w:t xml:space="preserve">-ом семестре </w:t>
      </w:r>
      <w:r w:rsidRPr="00344650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04613CE5" w14:textId="77777777"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169DF81" w14:textId="77777777" w:rsidR="00217C61" w:rsidRDefault="00217C61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75B0282F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0202887E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63AEF2A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 w14:paraId="4AB4A303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0DF5EA3E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E27F7AF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E55C00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4FBBB71A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EDE7519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73EECBE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40CF265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14:paraId="43C7B328" w14:textId="77777777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6F6C32F0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4EB20DE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B58ABE7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14577C" w:rsidRPr="00344650" w14:paraId="03E5EA6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F30D148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6ED9A97F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F484E0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0B7EAB0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265E9AC2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663CB70" w14:textId="77777777" w:rsidR="0014577C" w:rsidRPr="00344650" w:rsidRDefault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0D803BB1" w14:textId="77777777" w:rsidR="0014577C" w:rsidRPr="00344650" w:rsidRDefault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63DD673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573E817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1A9B64D8" w14:textId="77777777" w:rsidR="0014577C" w:rsidRPr="00344650" w:rsidRDefault="00036786" w:rsidP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05A8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56786592" w14:textId="77777777" w:rsidR="0014577C" w:rsidRPr="00344650" w:rsidRDefault="00036786" w:rsidP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05A8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14577C" w:rsidRPr="00344650" w14:paraId="282CBF83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FCE306E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6424B850" w14:textId="77777777"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6FBFB26C" w14:textId="77777777"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2E69D1B9" w14:textId="77777777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7BBDC2E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CFAB783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195EFE86" w14:textId="77777777"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C571DAA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519EB6E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4577C" w:rsidRPr="00344650" w14:paraId="108B847F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2C9F7C3A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D6D84A0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6D85D9DF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430421A5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7B510180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5366AF89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5690BD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49F7EE41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477C017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6DB39272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D05FE80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0A013B50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 w14:paraId="5CB774D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C4D1220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3BD39F4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6D6527DF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3B0853CE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050B675B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188C77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17588C3A" w14:textId="77777777" w:rsidR="0014577C" w:rsidRPr="00344650" w:rsidRDefault="00AA198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14577C" w:rsidRPr="00344650" w14:paraId="43018AD4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4983CB4B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01AE4B2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02C46273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1D112AF3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2D37B19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4CA4149E" w14:textId="77777777" w:rsidR="0014577C" w:rsidRPr="00AA198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4DB7BE6D" w14:textId="77777777" w:rsidR="0014577C" w:rsidRPr="00AA198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0DEB377B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6A96D77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CD9491F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14:paraId="56D6EA66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 w14:paraId="0C16342B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13BC16CB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31C32A8F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14:paraId="27448E5C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3EA9CE4E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4ADC19CE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8D6D8E9" w14:textId="77777777" w:rsidR="0014577C" w:rsidRPr="00AA198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54C641E" w14:textId="77777777" w:rsidR="0014577C" w:rsidRPr="00AA198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653FBBE6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135C6666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AD10549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1FC49E22" w14:textId="77777777"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4F3454F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13B6C211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14577C" w:rsidRPr="00344650" w14:paraId="782F4FCD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59184975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13C704B8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50CB9F2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4464E1B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1878B3CC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4A155E30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30CB34E0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EB83C41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7CEC835E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69965C51" w14:textId="77777777"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48608D01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B0E49B0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2E2DB51D" w14:textId="77777777"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A89DAA6" w14:textId="77777777"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 w14:paraId="5A0B812F" w14:textId="77777777">
        <w:tc>
          <w:tcPr>
            <w:tcW w:w="709" w:type="dxa"/>
          </w:tcPr>
          <w:p w14:paraId="0595E63A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2AE0354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48C29990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6C8A004D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14:paraId="053A85C2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312A19A7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14:paraId="3726DBA8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14:paraId="68C59A83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14:paraId="7FC595A9" w14:textId="77777777"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 w14:paraId="22698E1A" w14:textId="77777777">
        <w:tc>
          <w:tcPr>
            <w:tcW w:w="709" w:type="dxa"/>
            <w:vAlign w:val="center"/>
          </w:tcPr>
          <w:p w14:paraId="0667CD9B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57476B81" w14:textId="77777777"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14:paraId="69F4168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5411B4C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14:paraId="4652024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532F180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14:paraId="50BA303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14:paraId="11D7AB9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19DF310D" w14:textId="77777777"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 w14:paraId="5D82A16E" w14:textId="77777777">
        <w:tc>
          <w:tcPr>
            <w:tcW w:w="709" w:type="dxa"/>
            <w:vAlign w:val="center"/>
          </w:tcPr>
          <w:p w14:paraId="467D2EC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14:paraId="4B7825A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14:paraId="5B49CC63" w14:textId="77777777"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344650">
              <w:rPr>
                <w:sz w:val="24"/>
                <w:szCs w:val="24"/>
              </w:rPr>
              <w:t>РФ  в</w:t>
            </w:r>
            <w:proofErr w:type="gramEnd"/>
            <w:r w:rsidRPr="00344650">
              <w:rPr>
                <w:sz w:val="24"/>
                <w:szCs w:val="24"/>
              </w:rPr>
              <w:t xml:space="preserve">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932E5C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70A6E2A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4D512F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E9EDCF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6F9080E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15AE9B4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6686C50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B41BB7E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14:paraId="03C2A6B8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4DF229C7" w14:textId="77777777">
        <w:tc>
          <w:tcPr>
            <w:tcW w:w="709" w:type="dxa"/>
            <w:vAlign w:val="center"/>
          </w:tcPr>
          <w:p w14:paraId="7777E8D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4E2BEE1F" w14:textId="77777777"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14:paraId="065B04B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6CCF9D3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73CF398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6FDF7F5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6C25BB9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7E9B9C7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32CDD1F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1CFC3FF4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14:paraId="142E43F7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0F2FF63C" w14:textId="77777777">
        <w:tc>
          <w:tcPr>
            <w:tcW w:w="709" w:type="dxa"/>
            <w:vAlign w:val="center"/>
          </w:tcPr>
          <w:p w14:paraId="5E39A95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14:paraId="65220D40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245" w:type="dxa"/>
          </w:tcPr>
          <w:p w14:paraId="66633540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06FED2C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78E835A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7F5EB442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6F364687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103CA14E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0104F559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14:paraId="3644F9CD" w14:textId="77777777"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 w14:paraId="4456518F" w14:textId="77777777">
        <w:tc>
          <w:tcPr>
            <w:tcW w:w="709" w:type="dxa"/>
            <w:vAlign w:val="center"/>
          </w:tcPr>
          <w:p w14:paraId="3E0602AF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14:paraId="07A1D7D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14:paraId="66E1BB3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14:paraId="7CD795E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759E9AD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60A7989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18962C1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5425D6D4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14:paraId="4AAF5B81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6A8F0B6F" w14:textId="77777777">
        <w:tc>
          <w:tcPr>
            <w:tcW w:w="2694" w:type="dxa"/>
            <w:gridSpan w:val="2"/>
            <w:vAlign w:val="center"/>
          </w:tcPr>
          <w:p w14:paraId="3E83B1C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14:paraId="5D48803A" w14:textId="77777777"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6C15D9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14:paraId="0CB686DB" w14:textId="77777777"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14:paraId="516037C1" w14:textId="77777777"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47C9CB" w14:textId="77777777"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14:paraId="2415530E" w14:textId="77777777" w:rsidR="00EA4735" w:rsidRDefault="00EA4735">
      <w:pPr>
        <w:jc w:val="center"/>
        <w:rPr>
          <w:sz w:val="24"/>
          <w:szCs w:val="24"/>
        </w:rPr>
      </w:pPr>
    </w:p>
    <w:p w14:paraId="611FFF8C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549EEA05" w14:textId="77777777">
        <w:tc>
          <w:tcPr>
            <w:tcW w:w="638" w:type="dxa"/>
            <w:vMerge w:val="restart"/>
            <w:vAlign w:val="center"/>
          </w:tcPr>
          <w:p w14:paraId="239B984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232E477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41779DD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4EFB24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1A98025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0B01F35E" w14:textId="77777777">
        <w:tc>
          <w:tcPr>
            <w:tcW w:w="638" w:type="dxa"/>
            <w:vMerge/>
            <w:vAlign w:val="center"/>
          </w:tcPr>
          <w:p w14:paraId="6F84ABEA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4FC411A4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FE58E2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148A61C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1BD4F3D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539A766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67BE7489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1089A169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03208989" w14:textId="77777777">
        <w:trPr>
          <w:trHeight w:val="963"/>
        </w:trPr>
        <w:tc>
          <w:tcPr>
            <w:tcW w:w="638" w:type="dxa"/>
            <w:vAlign w:val="center"/>
          </w:tcPr>
          <w:p w14:paraId="64E215C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506AF2DF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31F444F5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03062CB8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EEE4DC9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372AE1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7DE74120" w14:textId="77777777">
        <w:tc>
          <w:tcPr>
            <w:tcW w:w="638" w:type="dxa"/>
            <w:vAlign w:val="center"/>
          </w:tcPr>
          <w:p w14:paraId="1248FE8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1559258A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1801D4DC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94FB87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2647E15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4459EB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65EB894E" w14:textId="77777777">
        <w:tc>
          <w:tcPr>
            <w:tcW w:w="638" w:type="dxa"/>
            <w:vAlign w:val="center"/>
          </w:tcPr>
          <w:p w14:paraId="2BBA569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2699DE1E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77EADBE5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0802C67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6D84C12F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8F40EE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783EB39C" w14:textId="77777777">
        <w:tc>
          <w:tcPr>
            <w:tcW w:w="638" w:type="dxa"/>
            <w:vAlign w:val="center"/>
          </w:tcPr>
          <w:p w14:paraId="17FF5EB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AE04840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49408F93" w14:textId="77777777" w:rsidR="0014577C" w:rsidRPr="00D05A8F" w:rsidRDefault="00D05A8F">
            <w:pPr>
              <w:jc w:val="center"/>
              <w:rPr>
                <w:bCs/>
                <w:sz w:val="24"/>
                <w:szCs w:val="24"/>
              </w:rPr>
            </w:pPr>
            <w:r w:rsidRP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CD0C97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0CD32D3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5B23674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7115F916" w14:textId="77777777">
        <w:tc>
          <w:tcPr>
            <w:tcW w:w="638" w:type="dxa"/>
            <w:vAlign w:val="center"/>
          </w:tcPr>
          <w:p w14:paraId="187D6DA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EE42417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3149555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655B629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7DE203F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2BFBF2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12FAEB8D" w14:textId="77777777">
        <w:tc>
          <w:tcPr>
            <w:tcW w:w="638" w:type="dxa"/>
            <w:vAlign w:val="center"/>
          </w:tcPr>
          <w:p w14:paraId="7301B5BA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23A5A0C6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24159DAE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6C4ED634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  <w:r w:rsidR="00D05A8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277C795C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6D488A9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3F2B4861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7A848801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5576EE3C" w14:textId="77777777">
        <w:tc>
          <w:tcPr>
            <w:tcW w:w="638" w:type="dxa"/>
            <w:vMerge w:val="restart"/>
            <w:vAlign w:val="center"/>
          </w:tcPr>
          <w:p w14:paraId="4962753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61388E2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51B19A8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582D1C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6B6FF9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24E47E8C" w14:textId="77777777">
        <w:tc>
          <w:tcPr>
            <w:tcW w:w="638" w:type="dxa"/>
            <w:vMerge/>
            <w:vAlign w:val="center"/>
          </w:tcPr>
          <w:p w14:paraId="4E9E531B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2AE70E73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D220AD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1E07F69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328BAFC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33E37C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393D4255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7E26785D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73840C00" w14:textId="77777777">
        <w:trPr>
          <w:trHeight w:val="963"/>
        </w:trPr>
        <w:tc>
          <w:tcPr>
            <w:tcW w:w="638" w:type="dxa"/>
            <w:vAlign w:val="center"/>
          </w:tcPr>
          <w:p w14:paraId="6CD796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5C6DD2B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591F7BE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27E06EF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680D8F6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14:paraId="6B428F6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4C061DCF" w14:textId="77777777">
        <w:tc>
          <w:tcPr>
            <w:tcW w:w="638" w:type="dxa"/>
            <w:vAlign w:val="center"/>
          </w:tcPr>
          <w:p w14:paraId="2BCD550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7F43150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4B8B801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1BCFF3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0A96CD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14:paraId="565D154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0338408B" w14:textId="77777777">
        <w:tc>
          <w:tcPr>
            <w:tcW w:w="638" w:type="dxa"/>
            <w:vAlign w:val="center"/>
          </w:tcPr>
          <w:p w14:paraId="21B25F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317A745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4D78F28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33FD3DE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53C690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14:paraId="4995645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741CE7D9" w14:textId="77777777">
        <w:tc>
          <w:tcPr>
            <w:tcW w:w="638" w:type="dxa"/>
            <w:vAlign w:val="center"/>
          </w:tcPr>
          <w:p w14:paraId="2010D88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14FB08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34E538" w14:textId="77777777"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D4A609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5967A8F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14:paraId="78C9E32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6F6C5EED" w14:textId="77777777">
        <w:tc>
          <w:tcPr>
            <w:tcW w:w="638" w:type="dxa"/>
            <w:vAlign w:val="center"/>
          </w:tcPr>
          <w:p w14:paraId="13F75A2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34A80C8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2C3B40B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82F627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CE10D8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0CFD00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51C377BA" w14:textId="77777777">
        <w:tc>
          <w:tcPr>
            <w:tcW w:w="638" w:type="dxa"/>
            <w:vAlign w:val="center"/>
          </w:tcPr>
          <w:p w14:paraId="2B82A7E7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E7021DB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3ECFBFB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2FA1A8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0FD7B6F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14:paraId="6192A4A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52D50B56" w14:textId="77777777"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20CA3E" w14:textId="77777777"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14:paraId="4EFB8ADC" w14:textId="77777777"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230AE7B3" w14:textId="77777777"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74678655" w14:textId="77777777"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14:paraId="1E356D6C" w14:textId="77777777" w:rsidTr="0079390B">
        <w:tc>
          <w:tcPr>
            <w:tcW w:w="675" w:type="dxa"/>
            <w:vMerge w:val="restart"/>
            <w:vAlign w:val="center"/>
          </w:tcPr>
          <w:p w14:paraId="42994F9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0E8EE5C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B11537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02BCC09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711F9A26" w14:textId="77777777" w:rsidTr="0079390B">
        <w:tc>
          <w:tcPr>
            <w:tcW w:w="675" w:type="dxa"/>
            <w:vMerge/>
            <w:vAlign w:val="center"/>
          </w:tcPr>
          <w:p w14:paraId="02B398C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EF92B9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80B02A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5971784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7258DE92" w14:textId="77777777" w:rsidTr="0079390B">
        <w:tc>
          <w:tcPr>
            <w:tcW w:w="675" w:type="dxa"/>
          </w:tcPr>
          <w:p w14:paraId="64698EA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0927768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 xml:space="preserve">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4DFBA95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4A9C89A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FA6171" w:rsidRPr="00282B9D" w14:paraId="36FE11F6" w14:textId="77777777" w:rsidTr="0079390B">
        <w:tc>
          <w:tcPr>
            <w:tcW w:w="675" w:type="dxa"/>
          </w:tcPr>
          <w:p w14:paraId="565F7542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722464F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>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68F01CA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E88890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98761A7" w14:textId="77777777" w:rsidTr="0079390B">
        <w:tc>
          <w:tcPr>
            <w:tcW w:w="675" w:type="dxa"/>
          </w:tcPr>
          <w:p w14:paraId="4C03CF3A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931BB23" w14:textId="77777777" w:rsidR="00FA6171" w:rsidRPr="001546C6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13E50A1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54C15FD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146CDF34" w14:textId="77777777" w:rsidTr="0079390B">
        <w:tc>
          <w:tcPr>
            <w:tcW w:w="675" w:type="dxa"/>
          </w:tcPr>
          <w:p w14:paraId="79B9F844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E76362C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48091E5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0DE8A5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200661F4" w14:textId="77777777" w:rsidTr="0079390B">
        <w:tc>
          <w:tcPr>
            <w:tcW w:w="675" w:type="dxa"/>
          </w:tcPr>
          <w:p w14:paraId="2FBB93F3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A27A4BF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6DE81A8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7C4FE4B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18953CD9" w14:textId="77777777" w:rsidTr="0079390B">
        <w:tc>
          <w:tcPr>
            <w:tcW w:w="675" w:type="dxa"/>
          </w:tcPr>
          <w:p w14:paraId="2FE891E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32109B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03B3BAF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1175E9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106C1AD2" w14:textId="77777777" w:rsidTr="0079390B">
        <w:tc>
          <w:tcPr>
            <w:tcW w:w="675" w:type="dxa"/>
          </w:tcPr>
          <w:p w14:paraId="304C10D2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12E26C5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129255A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14:paraId="12EC5B0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4BD2BAA5" w14:textId="77777777" w:rsidTr="0079390B">
        <w:tc>
          <w:tcPr>
            <w:tcW w:w="675" w:type="dxa"/>
          </w:tcPr>
          <w:p w14:paraId="1E4D9B85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253FDC2" w14:textId="77777777" w:rsidR="00FA6171" w:rsidRPr="001546C6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B3AB70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68D0A5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08A410E2" w14:textId="77777777" w:rsidTr="0079390B">
        <w:tc>
          <w:tcPr>
            <w:tcW w:w="675" w:type="dxa"/>
          </w:tcPr>
          <w:p w14:paraId="6E4F1C43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BFC2BC0" w14:textId="77777777" w:rsidR="00FA6171" w:rsidRPr="00654452" w:rsidRDefault="00FA6171" w:rsidP="0079390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42756D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43C4EB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9285824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BCA0CBC" w14:textId="77777777"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14:paraId="7DBA3C3C" w14:textId="77777777" w:rsidTr="0079390B">
        <w:tc>
          <w:tcPr>
            <w:tcW w:w="675" w:type="dxa"/>
            <w:vMerge w:val="restart"/>
          </w:tcPr>
          <w:p w14:paraId="51574FD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1D9F49F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02E4840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13AA0CD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1BC52425" w14:textId="77777777" w:rsidTr="0079390B">
        <w:tc>
          <w:tcPr>
            <w:tcW w:w="675" w:type="dxa"/>
            <w:vMerge/>
          </w:tcPr>
          <w:p w14:paraId="6CA5D53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0F2605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D67126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563A75C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2D7EC29A" w14:textId="77777777" w:rsidTr="0079390B">
        <w:tc>
          <w:tcPr>
            <w:tcW w:w="675" w:type="dxa"/>
          </w:tcPr>
          <w:p w14:paraId="7508528A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B5373B0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2B8A150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6B54C10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52B5B31E" w14:textId="77777777" w:rsidTr="0079390B">
        <w:tc>
          <w:tcPr>
            <w:tcW w:w="675" w:type="dxa"/>
          </w:tcPr>
          <w:p w14:paraId="72FC4E4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45507A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5D13CC0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5B86855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34932207" w14:textId="77777777" w:rsidTr="0079390B">
        <w:tc>
          <w:tcPr>
            <w:tcW w:w="675" w:type="dxa"/>
          </w:tcPr>
          <w:p w14:paraId="1FA56A4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7EBF51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222693D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D02EEE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12A4EAFF" w14:textId="77777777" w:rsidTr="0079390B">
        <w:tc>
          <w:tcPr>
            <w:tcW w:w="675" w:type="dxa"/>
          </w:tcPr>
          <w:p w14:paraId="0B8D3CCA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461C77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762E991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74B303C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5D717513" w14:textId="77777777" w:rsidTr="0079390B">
        <w:tc>
          <w:tcPr>
            <w:tcW w:w="675" w:type="dxa"/>
          </w:tcPr>
          <w:p w14:paraId="5BD7FC4C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7F6CA4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1BAB10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12262BF8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2C315D87" w14:textId="77777777" w:rsidTr="0079390B">
        <w:tc>
          <w:tcPr>
            <w:tcW w:w="675" w:type="dxa"/>
          </w:tcPr>
          <w:p w14:paraId="64A54BA4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453C871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275DA7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275DA7">
              <w:rPr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D3D662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07859EF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6E0F3441" w14:textId="77777777" w:rsidTr="0079390B">
        <w:tc>
          <w:tcPr>
            <w:tcW w:w="675" w:type="dxa"/>
          </w:tcPr>
          <w:p w14:paraId="7CDDC30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290E712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6BFD887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7868F86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5854868A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DBA4FBF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2F9236A4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17470CC5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1BC19738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6CD2F4EA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740AB056" w14:textId="77777777" w:rsidR="00344650" w:rsidRDefault="0034465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91BD2D8" w14:textId="77777777"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1B748F33" w14:textId="77777777"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14:paraId="61A64C20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E3FE4">
        <w:rPr>
          <w:sz w:val="24"/>
          <w:szCs w:val="24"/>
        </w:rPr>
        <w:t>Электронная библиотечная система ЭЛМАРК (МГАФК)</w:t>
      </w:r>
      <w:r w:rsidRPr="006E3FE4">
        <w:rPr>
          <w:color w:val="0000FF"/>
          <w:sz w:val="24"/>
          <w:szCs w:val="24"/>
        </w:rPr>
        <w:t xml:space="preserve"> </w:t>
      </w:r>
      <w:hyperlink r:id="rId15" w:history="1">
        <w:r w:rsidRPr="006E3FE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6E3FE4"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43C35518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E3FE4">
        <w:rPr>
          <w:sz w:val="24"/>
          <w:szCs w:val="24"/>
        </w:rPr>
        <w:t xml:space="preserve">Электронно-библиотечная система </w:t>
      </w:r>
      <w:proofErr w:type="spellStart"/>
      <w:r w:rsidRPr="006E3FE4">
        <w:rPr>
          <w:sz w:val="24"/>
          <w:szCs w:val="24"/>
        </w:rPr>
        <w:t>Elibrary</w:t>
      </w:r>
      <w:proofErr w:type="spellEnd"/>
      <w:r w:rsidRPr="006E3FE4">
        <w:rPr>
          <w:sz w:val="24"/>
          <w:szCs w:val="24"/>
        </w:rPr>
        <w:t xml:space="preserve"> </w:t>
      </w:r>
      <w:hyperlink r:id="rId16" w:history="1">
        <w:r w:rsidRPr="006E3FE4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37A46205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E3FE4">
        <w:rPr>
          <w:sz w:val="24"/>
          <w:szCs w:val="24"/>
        </w:rPr>
        <w:t xml:space="preserve">Электронно-библиотечная система </w:t>
      </w:r>
      <w:proofErr w:type="spellStart"/>
      <w:r w:rsidRPr="006E3FE4">
        <w:rPr>
          <w:sz w:val="24"/>
          <w:szCs w:val="24"/>
        </w:rPr>
        <w:t>IPRbooks</w:t>
      </w:r>
      <w:proofErr w:type="spellEnd"/>
      <w:r w:rsidRPr="006E3FE4">
        <w:rPr>
          <w:sz w:val="24"/>
          <w:szCs w:val="24"/>
        </w:rPr>
        <w:t xml:space="preserve"> </w:t>
      </w:r>
      <w:hyperlink r:id="rId17" w:history="1">
        <w:r w:rsidRPr="006E3FE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8512DA9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E3FE4">
        <w:rPr>
          <w:sz w:val="24"/>
          <w:szCs w:val="24"/>
        </w:rPr>
        <w:t>Электронно-библиотечная система «</w:t>
      </w:r>
      <w:proofErr w:type="spellStart"/>
      <w:r w:rsidRPr="006E3FE4">
        <w:rPr>
          <w:sz w:val="24"/>
          <w:szCs w:val="24"/>
        </w:rPr>
        <w:t>Юрайт</w:t>
      </w:r>
      <w:proofErr w:type="spellEnd"/>
      <w:r w:rsidRPr="006E3FE4">
        <w:rPr>
          <w:sz w:val="24"/>
          <w:szCs w:val="24"/>
        </w:rPr>
        <w:t xml:space="preserve">» </w:t>
      </w:r>
      <w:hyperlink r:id="rId18" w:history="1">
        <w:r w:rsidRPr="006E3FE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1D51900D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6E3FE4">
        <w:rPr>
          <w:sz w:val="24"/>
          <w:szCs w:val="24"/>
        </w:rPr>
        <w:t>Электронно-библиотечная система РУКОНТ</w:t>
      </w:r>
      <w:r w:rsidRPr="006E3FE4">
        <w:rPr>
          <w:color w:val="0000FF"/>
          <w:sz w:val="24"/>
          <w:szCs w:val="24"/>
        </w:rPr>
        <w:t xml:space="preserve"> </w:t>
      </w:r>
      <w:hyperlink r:id="rId19" w:history="1">
        <w:r w:rsidRPr="006E3FE4"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5D100C87" w14:textId="77777777" w:rsidR="006E3FE4" w:rsidRPr="006E3FE4" w:rsidRDefault="006E3FE4" w:rsidP="006E3FE4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3FE4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Pr="006E3FE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4BBD6DA9" w14:textId="77777777" w:rsidR="006E3FE4" w:rsidRPr="006E3FE4" w:rsidRDefault="006E3FE4" w:rsidP="006E3FE4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3FE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6E3FE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D24C556" w14:textId="77777777" w:rsidR="006E3FE4" w:rsidRPr="006E3FE4" w:rsidRDefault="006E3FE4" w:rsidP="006E3FE4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3FE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6E3FE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46B33F05" w14:textId="77777777" w:rsidR="006E3FE4" w:rsidRPr="006E3FE4" w:rsidRDefault="006E3FE4" w:rsidP="006E3FE4">
      <w:pPr>
        <w:numPr>
          <w:ilvl w:val="0"/>
          <w:numId w:val="3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3FE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6E3FE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6585874B" w14:textId="77777777" w:rsidR="006E3FE4" w:rsidRPr="006E3FE4" w:rsidRDefault="006E3FE4" w:rsidP="006E3FE4">
      <w:pPr>
        <w:numPr>
          <w:ilvl w:val="0"/>
          <w:numId w:val="39"/>
        </w:numPr>
        <w:spacing w:after="160" w:line="256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6E3FE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6E3FE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4EA43857" w14:textId="77777777" w:rsidR="006E3FE4" w:rsidRPr="006E3FE4" w:rsidRDefault="006E3FE4" w:rsidP="006E3FE4">
      <w:pPr>
        <w:spacing w:after="120"/>
        <w:ind w:firstLine="567"/>
        <w:jc w:val="both"/>
        <w:rPr>
          <w:bCs/>
          <w:sz w:val="24"/>
          <w:szCs w:val="24"/>
        </w:rPr>
      </w:pPr>
      <w:r w:rsidRPr="006E3FE4">
        <w:rPr>
          <w:bCs/>
          <w:sz w:val="24"/>
          <w:szCs w:val="24"/>
        </w:rPr>
        <w:t xml:space="preserve">11. Министерство спорта Российской Федерации </w:t>
      </w:r>
      <w:r w:rsidRPr="006E3FE4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14:paraId="0D123142" w14:textId="77777777"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0DF867AD" w14:textId="77777777"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DAE2241" w14:textId="77777777"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6C64D940" w14:textId="77777777"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3EF4A95" w14:textId="77777777"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3E0D2A58" w14:textId="77777777"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1A1E4152" w14:textId="77777777"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15BCA7FB" w14:textId="77777777"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0184FCB6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65DF9241" w14:textId="77777777"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4CFAB409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48D99C34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5F4A560C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41D3FE6C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7CD45CEF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79FE25A5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lastRenderedPageBreak/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5F72FA4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6EB746E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1DE6F3C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2D5E3162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11993540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D9C9804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B809B09" w14:textId="77777777" w:rsidR="00EA4735" w:rsidRPr="0026524F" w:rsidRDefault="00EA4735" w:rsidP="00EA4735">
      <w:pPr>
        <w:rPr>
          <w:color w:val="1F497D" w:themeColor="text2"/>
        </w:rPr>
      </w:pPr>
    </w:p>
    <w:p w14:paraId="4FC869FB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696A77C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6CA4301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71D4C4DB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A90E6E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73F690DE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5207EE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AB106E8" w14:textId="77777777"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462EBD0" w14:textId="77777777" w:rsidR="0014577C" w:rsidRPr="00344650" w:rsidRDefault="00036786">
      <w:pPr>
        <w:jc w:val="right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lastRenderedPageBreak/>
        <w:t>Приложение к рабочей программ</w:t>
      </w:r>
      <w:r w:rsidR="00217C61">
        <w:rPr>
          <w:i/>
          <w:sz w:val="24"/>
          <w:szCs w:val="24"/>
        </w:rPr>
        <w:t>е</w:t>
      </w:r>
      <w:r w:rsidRPr="00344650">
        <w:rPr>
          <w:i/>
          <w:sz w:val="24"/>
          <w:szCs w:val="24"/>
        </w:rPr>
        <w:t xml:space="preserve"> дисциплины</w:t>
      </w:r>
    </w:p>
    <w:p w14:paraId="71FD7C3A" w14:textId="77777777" w:rsidR="0014577C" w:rsidRPr="00344650" w:rsidRDefault="00036786">
      <w:pPr>
        <w:widowControl w:val="0"/>
        <w:jc w:val="right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44650">
        <w:rPr>
          <w:i/>
          <w:sz w:val="24"/>
          <w:szCs w:val="24"/>
        </w:rPr>
        <w:t>»</w:t>
      </w:r>
    </w:p>
    <w:p w14:paraId="2493ABF7" w14:textId="77777777" w:rsidR="0014577C" w:rsidRPr="00344650" w:rsidRDefault="0014577C">
      <w:pPr>
        <w:jc w:val="right"/>
        <w:rPr>
          <w:i/>
          <w:sz w:val="24"/>
          <w:szCs w:val="24"/>
        </w:rPr>
      </w:pPr>
    </w:p>
    <w:p w14:paraId="5038F5FA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14:paraId="34414A18" w14:textId="77777777" w:rsidR="0014577C" w:rsidRPr="00344650" w:rsidRDefault="0014577C">
      <w:pPr>
        <w:jc w:val="center"/>
        <w:rPr>
          <w:sz w:val="24"/>
          <w:szCs w:val="24"/>
        </w:rPr>
      </w:pPr>
    </w:p>
    <w:p w14:paraId="47C43F21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4EB6A89C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14:paraId="506F376C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5AE0067" w14:textId="77777777"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14:paraId="0F5244EA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14:paraId="622A8226" w14:textId="121E6DD4" w:rsidR="0014577C" w:rsidRDefault="0014577C">
      <w:pPr>
        <w:jc w:val="right"/>
        <w:rPr>
          <w:sz w:val="24"/>
          <w:szCs w:val="24"/>
        </w:rPr>
      </w:pPr>
    </w:p>
    <w:p w14:paraId="346811DE" w14:textId="77777777" w:rsidR="003D0118" w:rsidRPr="00344650" w:rsidRDefault="003D0118">
      <w:pPr>
        <w:jc w:val="right"/>
        <w:rPr>
          <w:sz w:val="24"/>
          <w:szCs w:val="24"/>
        </w:rPr>
      </w:pPr>
    </w:p>
    <w:p w14:paraId="5A756A56" w14:textId="77777777" w:rsidR="003D0118" w:rsidRPr="001870ED" w:rsidRDefault="003D0118" w:rsidP="003D0118">
      <w:pPr>
        <w:jc w:val="right"/>
        <w:rPr>
          <w:sz w:val="24"/>
          <w:szCs w:val="24"/>
        </w:rPr>
      </w:pPr>
      <w:bookmarkStart w:id="1" w:name="_Hlk105394498"/>
      <w:r w:rsidRPr="001870ED">
        <w:rPr>
          <w:sz w:val="24"/>
          <w:szCs w:val="24"/>
        </w:rPr>
        <w:t>УТВЕРЖДЕНО</w:t>
      </w:r>
    </w:p>
    <w:p w14:paraId="657D5675" w14:textId="77777777" w:rsidR="003D0118" w:rsidRPr="00E300EB" w:rsidRDefault="003D0118" w:rsidP="003D0118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146AB1F4" w14:textId="77777777" w:rsidR="003D0118" w:rsidRPr="00E300EB" w:rsidRDefault="003D0118" w:rsidP="003D0118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5C39A33F" w14:textId="77777777" w:rsidR="003D0118" w:rsidRPr="00E300EB" w:rsidRDefault="003D0118" w:rsidP="003D0118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2A389E46" w14:textId="77777777" w:rsidR="003D0118" w:rsidRPr="00E300EB" w:rsidRDefault="003D0118" w:rsidP="003D0118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4AF846BB" w14:textId="591CBCF8" w:rsidR="0014577C" w:rsidRDefault="003D0118" w:rsidP="003D0118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1"/>
    </w:p>
    <w:p w14:paraId="31BE6048" w14:textId="40495041" w:rsidR="003B1737" w:rsidRDefault="003B1737">
      <w:pPr>
        <w:jc w:val="right"/>
        <w:rPr>
          <w:sz w:val="24"/>
          <w:szCs w:val="24"/>
        </w:rPr>
      </w:pPr>
    </w:p>
    <w:p w14:paraId="5798A654" w14:textId="77777777" w:rsidR="003D0118" w:rsidRPr="00344650" w:rsidRDefault="003D0118">
      <w:pPr>
        <w:jc w:val="right"/>
        <w:rPr>
          <w:sz w:val="24"/>
          <w:szCs w:val="24"/>
        </w:rPr>
      </w:pPr>
    </w:p>
    <w:p w14:paraId="6F8076A8" w14:textId="77777777"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14:paraId="2E54F654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14:paraId="0C7AD28E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5EEC437D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14:paraId="28E5EB34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14:paraId="177CE6BC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2DAC80A8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14:paraId="4DD07603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14:paraId="514C27C8" w14:textId="77777777"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14:paraId="719F0390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7C589854" w14:textId="77777777"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6DD8D9CE" w14:textId="77777777" w:rsidR="00426B53" w:rsidRPr="00344650" w:rsidRDefault="00E1392E" w:rsidP="00426B53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426B53" w:rsidRPr="00344650">
        <w:rPr>
          <w:rFonts w:cs="Tahoma"/>
          <w:color w:val="000000"/>
          <w:sz w:val="24"/>
          <w:szCs w:val="24"/>
        </w:rPr>
        <w:t>«Физкультурное образование»</w:t>
      </w:r>
    </w:p>
    <w:p w14:paraId="3328A774" w14:textId="77777777" w:rsidR="00426B53" w:rsidRPr="00344650" w:rsidRDefault="00426B53" w:rsidP="00426B53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14:paraId="39ACCB1B" w14:textId="77777777" w:rsidR="00426B53" w:rsidRPr="00344650" w:rsidRDefault="00426B53" w:rsidP="00426B53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14:paraId="34F8ACF7" w14:textId="77777777" w:rsidR="0014577C" w:rsidRPr="00344650" w:rsidRDefault="0014577C" w:rsidP="00426B53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14:paraId="4310579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14:paraId="64FE4B12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очная/заочная</w:t>
      </w:r>
    </w:p>
    <w:p w14:paraId="0A92E95A" w14:textId="0A992183" w:rsidR="0014577C" w:rsidRDefault="0014577C">
      <w:pPr>
        <w:jc w:val="center"/>
        <w:rPr>
          <w:b/>
          <w:sz w:val="24"/>
          <w:szCs w:val="24"/>
        </w:rPr>
      </w:pPr>
    </w:p>
    <w:p w14:paraId="2FA74D32" w14:textId="77777777" w:rsidR="003D0118" w:rsidRPr="00344650" w:rsidRDefault="003D0118">
      <w:pPr>
        <w:jc w:val="center"/>
        <w:rPr>
          <w:b/>
          <w:sz w:val="24"/>
          <w:szCs w:val="24"/>
        </w:rPr>
      </w:pPr>
    </w:p>
    <w:p w14:paraId="0042CE43" w14:textId="77777777" w:rsidR="003D0118" w:rsidRPr="00FA7153" w:rsidRDefault="003D0118" w:rsidP="003D0118">
      <w:pPr>
        <w:jc w:val="right"/>
        <w:rPr>
          <w:sz w:val="24"/>
          <w:szCs w:val="24"/>
        </w:rPr>
      </w:pPr>
      <w:bookmarkStart w:id="2" w:name="_Hlk105394567"/>
      <w:bookmarkStart w:id="3" w:name="_Hlk105394504"/>
      <w:r w:rsidRPr="00FA7153">
        <w:rPr>
          <w:sz w:val="24"/>
          <w:szCs w:val="24"/>
        </w:rPr>
        <w:t>Рассмотрено и одобрено на заседании кафедры</w:t>
      </w:r>
    </w:p>
    <w:p w14:paraId="1DEF935E" w14:textId="77777777" w:rsidR="003D0118" w:rsidRPr="00FA7153" w:rsidRDefault="003D0118" w:rsidP="003D0118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0AF54B61" w14:textId="77777777" w:rsidR="003D0118" w:rsidRPr="00FA7153" w:rsidRDefault="003D0118" w:rsidP="003D011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2"/>
    </w:p>
    <w:bookmarkEnd w:id="3"/>
    <w:p w14:paraId="71540461" w14:textId="7F597C03" w:rsidR="0014577C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6F76CA3" w14:textId="77777777" w:rsidR="003D0118" w:rsidRPr="00344650" w:rsidRDefault="003D011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F38F280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Малаховка, 20</w:t>
      </w:r>
      <w:r w:rsidR="00E1392E">
        <w:rPr>
          <w:sz w:val="24"/>
          <w:szCs w:val="24"/>
        </w:rPr>
        <w:t>2</w:t>
      </w:r>
      <w:r w:rsidR="00217C61">
        <w:rPr>
          <w:sz w:val="24"/>
          <w:szCs w:val="24"/>
        </w:rPr>
        <w:t>2</w:t>
      </w:r>
      <w:r w:rsidRPr="00344650">
        <w:rPr>
          <w:sz w:val="24"/>
          <w:szCs w:val="24"/>
        </w:rPr>
        <w:t xml:space="preserve"> год </w:t>
      </w:r>
    </w:p>
    <w:p w14:paraId="06BBFCAF" w14:textId="77777777"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4D9736D" w14:textId="77777777"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2E2318" w14:textId="77777777"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66052B5B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p w14:paraId="6F5D218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750"/>
        <w:gridCol w:w="4616"/>
      </w:tblGrid>
      <w:tr w:rsidR="00217C61" w:rsidRPr="004572B8" w14:paraId="6CA19B31" w14:textId="77777777" w:rsidTr="00217C61">
        <w:trPr>
          <w:jc w:val="center"/>
        </w:trPr>
        <w:tc>
          <w:tcPr>
            <w:tcW w:w="1586" w:type="dxa"/>
            <w:vAlign w:val="center"/>
          </w:tcPr>
          <w:p w14:paraId="62DBAE86" w14:textId="77777777" w:rsidR="00217C61" w:rsidRPr="004572B8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20C34856" w14:textId="77777777" w:rsidR="00217C61" w:rsidRPr="004572B8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2750" w:type="dxa"/>
            <w:vAlign w:val="center"/>
          </w:tcPr>
          <w:p w14:paraId="7EBAD62B" w14:textId="77777777" w:rsidR="00217C61" w:rsidRPr="004572B8" w:rsidRDefault="00217C61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616" w:type="dxa"/>
            <w:vAlign w:val="center"/>
          </w:tcPr>
          <w:p w14:paraId="60B72209" w14:textId="77777777" w:rsidR="00217C61" w:rsidRPr="004572B8" w:rsidRDefault="00217C61" w:rsidP="00217C6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17C61" w:rsidRPr="004572B8" w14:paraId="7437682D" w14:textId="77777777" w:rsidTr="00217C61">
        <w:trPr>
          <w:trHeight w:val="276"/>
          <w:jc w:val="center"/>
        </w:trPr>
        <w:tc>
          <w:tcPr>
            <w:tcW w:w="1586" w:type="dxa"/>
            <w:vMerge w:val="restart"/>
          </w:tcPr>
          <w:p w14:paraId="0ECBA489" w14:textId="77777777" w:rsidR="00217C61" w:rsidRPr="00DE2015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573C774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2750" w:type="dxa"/>
            <w:vMerge w:val="restart"/>
          </w:tcPr>
          <w:p w14:paraId="35B78302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C29C3B5" w14:textId="77777777" w:rsidR="00217C61" w:rsidRPr="00C846F0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4945EABE" w14:textId="77777777" w:rsidR="00217C61" w:rsidRPr="00C846F0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1A4B5BC2" w14:textId="77777777" w:rsidR="00217C61" w:rsidRPr="00C846F0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580BE80F" w14:textId="77777777" w:rsidR="00217C61" w:rsidRPr="00C846F0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5BD26555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</w:t>
            </w:r>
            <w:r>
              <w:rPr>
                <w:color w:val="000000"/>
                <w:spacing w:val="-1"/>
                <w:sz w:val="24"/>
                <w:szCs w:val="24"/>
              </w:rPr>
              <w:t>спортсменов спортивной команды.</w:t>
            </w:r>
          </w:p>
        </w:tc>
        <w:tc>
          <w:tcPr>
            <w:tcW w:w="4616" w:type="dxa"/>
            <w:vMerge w:val="restart"/>
          </w:tcPr>
          <w:p w14:paraId="31865E92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AE6E81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761DCFE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67F00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E707B77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0C3D30D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2286785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BC2DD0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1DA6E77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270B3686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05E5EE36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0CA47AB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1D047568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F18CFBA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2BDCC047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60F046B6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7CD59DB0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2A0F6685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353959B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4EC933F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17DB7236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58B92F2C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A91169D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489F475B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2181450D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742D923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C93B80A" w14:textId="77777777" w:rsidTr="00217C61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0B1D6B7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02B07353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644E861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065A717" w14:textId="77777777" w:rsidTr="00217C61">
        <w:trPr>
          <w:trHeight w:val="276"/>
          <w:jc w:val="center"/>
        </w:trPr>
        <w:tc>
          <w:tcPr>
            <w:tcW w:w="1586" w:type="dxa"/>
            <w:vMerge w:val="restart"/>
          </w:tcPr>
          <w:p w14:paraId="2A085092" w14:textId="77777777" w:rsidR="00217C61" w:rsidRPr="00DE2015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C07AAF6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проводить материально-техническое оснащение занятий, соревнований,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>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2750" w:type="dxa"/>
            <w:vMerge w:val="restart"/>
          </w:tcPr>
          <w:p w14:paraId="6D366280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17B0FDF8" w14:textId="77777777" w:rsidR="00295282" w:rsidRPr="00C846F0" w:rsidRDefault="00295282" w:rsidP="0029528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3F4983B1" w14:textId="42100E9B" w:rsidR="00217C61" w:rsidRPr="00DE2015" w:rsidRDefault="00295282" w:rsidP="00217C6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024DF412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399170E" w14:textId="77777777" w:rsidR="00217C61" w:rsidRPr="00DE2015" w:rsidRDefault="00217C61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ремонта и модернизации спортивного и технологического оборудования</w:t>
            </w:r>
          </w:p>
          <w:p w14:paraId="231636A0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Контроль и учет технической эксплуатации, ремонта и модернизации спортивного и технологического оборудования, спортивного сооружения (объекта спорта), разработка направлений технического развития организации.</w:t>
            </w:r>
          </w:p>
        </w:tc>
        <w:tc>
          <w:tcPr>
            <w:tcW w:w="4616" w:type="dxa"/>
            <w:vMerge w:val="restart"/>
          </w:tcPr>
          <w:p w14:paraId="263A6DF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2A9A2D4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C8055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Разрабатывает предложения по развитию </w:t>
            </w:r>
            <w:r w:rsidRPr="00C846F0">
              <w:rPr>
                <w:sz w:val="24"/>
                <w:szCs w:val="24"/>
              </w:rPr>
              <w:lastRenderedPageBreak/>
              <w:t>материально-технической базы физкультурно-спортивной организации.</w:t>
            </w:r>
          </w:p>
          <w:p w14:paraId="4F8215E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4C8E92EF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14A7C32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2F5767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1DCEBD40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F3F0A0F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5071A8B5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3361F7A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217C61" w:rsidRPr="004572B8" w14:paraId="78724C2A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66C801C2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21F8589A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F6BDFB7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704220D0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53E0DB8C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74536019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3D9AA1E8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0EE2AFD6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33F1BC1B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5BCA2B0D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5E28A5B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32510411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29805213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3AD9789F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3F53DCF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65AB4E4E" w14:textId="77777777" w:rsidTr="00217C61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915E028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07455286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097B990D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7E7E438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62B290A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0D21F4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6807AF6D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9E1DC5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38CFA79D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15E04F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EF1EDF1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24231D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07DA452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F15BAA1" w14:textId="77777777"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A57EFD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3B059B35" w14:textId="77777777"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1201E4A" w14:textId="77777777"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2836D526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5A9BEB9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2AAA096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583860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05EC5FF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582B1D3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090D8D1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67E9B23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0B660D0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650E3F06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6E94AA9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58611B6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206603D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04ADD70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1C1FCAF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344650">
        <w:rPr>
          <w:color w:val="000000"/>
          <w:spacing w:val="-1"/>
          <w:sz w:val="24"/>
          <w:szCs w:val="24"/>
        </w:rPr>
        <w:t>tн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-30o.</w:t>
      </w:r>
    </w:p>
    <w:p w14:paraId="0AB9426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0034AAB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7F8593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4289EC4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403B4D8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E19B15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14:paraId="7AB5687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1C76765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07A726C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3286553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6680D58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778DA4F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0FFE85A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325A1D2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461C3D1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445FE3A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2DAE8BF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1C3D337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72EC2BC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695953E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2F5A01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440A4E0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5A60D9B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508DBD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68B2F23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3402E35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DD7BB9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844AB4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4D6AD25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14:paraId="1613A1B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A2F514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544DF74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4E14E4A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295479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03E8530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2C6385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96B502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14:paraId="74EF6C2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2015A9B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7A1BD49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18B6ED1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3CB31F9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ED0BF1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693F0B1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3299BE1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4F1D289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2CAA9B8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81D0A6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7D25812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14:paraId="22D9F1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1E20ACF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6699297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1CD9C0D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14:paraId="68C7811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48B06E2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337DBDD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79E95A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0843542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19FF09F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82F423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14:paraId="780C3C3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086F6DC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35D2B2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6F24F77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783683F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5E7299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D791D1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14:paraId="5A5F0DD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14:paraId="0BA3F52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2C00F4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3BBED3B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2CD295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14:paraId="33B7AC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286FBEA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61F2E09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3D9FEB3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14:paraId="3B0F39F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14:paraId="523010F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190802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14:paraId="635639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14:paraId="7DD7AE8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564EF56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2E28C57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14:paraId="6D2CFCD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71EB9E7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772A17A9" w14:textId="77777777"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24DA9AA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716C57B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646E70F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7BF0408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4AE8F0A8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565470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7963BEB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02999D5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5A3631D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6C226B5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14:paraId="7F7C7A2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14:paraId="65667E0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27FDF9B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556177C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14:paraId="173E1EFC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14:paraId="45377AC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7C6DAD8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16A63B2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2391D5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642867D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7D241132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6BB4B28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0E32FA7C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54C01520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67F761A9" w14:textId="77777777"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14:paraId="186A85F6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49A1E19E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62594D87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170019CC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9EA7435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27911F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9B1E14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81B55E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BBA555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695BE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2F675B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40EE96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1D4BA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DEAE18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DA34C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C26CC1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7718C57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A21BFB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C5C99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DD2AEF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68E49A3" w14:textId="77777777"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BABD63F" w14:textId="77777777"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7A46F52B" w14:textId="77777777"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0F385B00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14:paraId="0007C38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4E4D22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19601B2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6FDC87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210019E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1BEF88B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F5DAD3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14:paraId="57CB597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14:paraId="2F35254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14:paraId="24E485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14:paraId="6DCFAAF7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14:paraId="52DEAEA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3DE3B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14:paraId="3FA5C488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14:paraId="55716235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14:paraId="79D16C0F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14:paraId="722B6F5C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14:paraId="075C1CA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3C2F7D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14:paraId="19AC065F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14:paraId="777D34C3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14:paraId="195E1D45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14:paraId="4A95A06E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14:paraId="693876E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637293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D34983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</w:p>
    <w:p w14:paraId="65BF63A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14:paraId="7A5E94A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14:paraId="197A5B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Юм.;</w:t>
      </w:r>
    </w:p>
    <w:p w14:paraId="060BC5A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14:paraId="0CA94C0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D5F47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14:paraId="0C10703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6DADD8E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4166F77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2630C9F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38C160AD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14:paraId="6DA6930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A6461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14:paraId="67FCFDB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6F9DE7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17D6C9B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26050C8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2ABE86D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A4799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14:paraId="57E73A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14:paraId="5CB3CB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14:paraId="788FE45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14:paraId="433701D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14:paraId="304D9BA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C58F84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14:paraId="6C39DF3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14:paraId="0334FA8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14:paraId="227BD3B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14:paraId="03755EE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14:paraId="48C5E150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A61926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14:paraId="3C3A592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14:paraId="257BF26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14:paraId="1F1053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14:paraId="504F2BE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14:paraId="08544BB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4EA26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14:paraId="45DC15E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14:paraId="2740BCB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14:paraId="7995BAF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14:paraId="0032457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239F8E7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B2959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14:paraId="3C67DFC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8008CE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829D82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085520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44D0EA7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DBFE9B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675EF70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556F935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4749A3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784E1F5A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6815AFF0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230B67ED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079EAB7E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6D25C3A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CD0F24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6EB88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14:paraId="24E44A9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14:paraId="650F84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14:paraId="1F6CAAF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14:paraId="26E8425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14:paraId="3744DCD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7D80B0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14:paraId="662BE1D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14:paraId="3C84985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14:paraId="45D58FF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14:paraId="2D008CFC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14:paraId="092D775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049002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стремянки и их количество в 50-ти метровых бассейнах равно:</w:t>
      </w:r>
    </w:p>
    <w:p w14:paraId="7B96C78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14:paraId="62727D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14:paraId="5D3486A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14:paraId="431DDB0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14:paraId="6B6978A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845C2C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14:paraId="374F3EA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7623D3D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57823E3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3A9981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2E09C3D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7AB261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14:paraId="0BE0F4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4FFFA3A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1D367DC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4E84575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461898B3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14:paraId="38A6E5E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5CF288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гигиенической точки зрения:</w:t>
      </w:r>
    </w:p>
    <w:p w14:paraId="2751EFA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D6386D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3E3920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30B2F11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5BD8944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EBDC1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14:paraId="70C4D8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14:paraId="4AA3D3E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14:paraId="0A046EF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14:paraId="672239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14:paraId="270689B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0DD69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092CD1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176AC4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75F1BED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5632E3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7956EAD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67D75D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14:paraId="661E39E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14:paraId="30A1393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14:paraId="341D30C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14:paraId="5EE4F97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14:paraId="114231E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3813A31" w14:textId="77777777"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14:paraId="7FA24A6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14:paraId="100C70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14:paraId="4848F6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14:paraId="3230E00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14:paraId="18103AC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1AC896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320712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EA220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14:paraId="0CD678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14:paraId="1AD49E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14:paraId="69D2FFA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14:paraId="5EA69C9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14:paraId="38D2D893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0BCB5952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132E5112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72E8CE71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844BA0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FA0F3C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объединить дошкольников:</w:t>
      </w:r>
    </w:p>
    <w:p w14:paraId="4CB43E2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14:paraId="39C2495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14:paraId="6D849E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14:paraId="13C5F19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14:paraId="2BD1C76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9DBB84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14:paraId="6D3A1B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14:paraId="693BA4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14:paraId="3013629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14:paraId="72B94EC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14:paraId="4A1137E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199CD7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14:paraId="546C2B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54CB666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1A23EA1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6ED82D1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76461EF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B20087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14:paraId="16F1590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14:paraId="43F14A5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14:paraId="1ABED66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14:paraId="263440F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14:paraId="3DAC9D1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212798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Для отвода атмосферных вод футбольного поля выполняются с уклонами по схеме: </w:t>
      </w:r>
    </w:p>
    <w:p w14:paraId="39CC2C0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14:paraId="68C193B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14:paraId="654C631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14:paraId="3E8154A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14:paraId="0298429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640354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84815F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14:paraId="507FB8A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14:paraId="4EDB347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14:paraId="4A7948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14:paraId="29E991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14:paraId="008360D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B27E6A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4C8BC35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33E9284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2BA07C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14:paraId="05C91FA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0FD12D8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66CB78C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26E5CF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14:paraId="5961ACF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33529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14:paraId="79901A3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14:paraId="284AC44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14:paraId="57582A2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14:paraId="6C564F5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14:paraId="462EC4C0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B3ED53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При какой усредненной для данной местности скорости ветра следует предусматривать специальные меры по защите спортивного ядра от ветра и пыли: </w:t>
      </w:r>
    </w:p>
    <w:p w14:paraId="048756B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14:paraId="5715430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14:paraId="65B93A0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14:paraId="0DF350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14:paraId="4A547BB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61BE56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зависит:</w:t>
      </w:r>
    </w:p>
    <w:p w14:paraId="173BFE1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14:paraId="738FFD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14:paraId="760DDF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14:paraId="0D520E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14:paraId="2012AA3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14:paraId="07196C0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755142A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49769D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6682C84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424AFA0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14:paraId="5167BAE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14:paraId="13795B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14:paraId="31A8B69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14:paraId="307241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14:paraId="2A36B3B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F9A4AF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D3A3EB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E83F427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173A4C9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2982CB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14:paraId="12F7703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14:paraId="3999001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14:paraId="3DA553D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14:paraId="0A8E1EA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14:paraId="093A7AF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38CBD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14:paraId="6945712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14:paraId="2812DFC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14:paraId="771EA8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14:paraId="6E41C1A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14:paraId="6BAF6F6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451716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бассейна:</w:t>
      </w:r>
    </w:p>
    <w:p w14:paraId="03782BB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14:paraId="34313D1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14:paraId="60020EC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14:paraId="49FE87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14:paraId="44A96EFE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3313D54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14:paraId="1AE8BC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DA5F2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14:paraId="1254D6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14:paraId="5BBFF4F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14:paraId="6E24B64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1720E93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FA5E136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79BDBD3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14:paraId="7F10D6B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4409644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3758A3C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5E8FD4A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EDE99F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CC627A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14:paraId="68ECC42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14:paraId="5E2D0D3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14:paraId="0161C2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14:paraId="1E70F8C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6F03EF0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4F6195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03680B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5F48DB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1EECB1A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14:paraId="00F281E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26D81F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14:paraId="6E2073F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14:paraId="6E0CD0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14:paraId="7CA2B50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14:paraId="090803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14:paraId="136B8E0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0357C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спортивного ядра следующая:</w:t>
      </w:r>
    </w:p>
    <w:p w14:paraId="3F03F29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14:paraId="157E6F9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фиксация центров поворота беговой дорожки;</w:t>
      </w:r>
    </w:p>
    <w:p w14:paraId="2E8A9F9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коммуникационных сетей - разбивка основных осей спортивного ядра –фиксация центров поворота беговой дорожки;</w:t>
      </w:r>
    </w:p>
    <w:p w14:paraId="171900C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поворота беговой дорожки;</w:t>
      </w:r>
    </w:p>
    <w:p w14:paraId="353FB07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коммуникационных сетей - устройство дренажной системы.</w:t>
      </w:r>
    </w:p>
    <w:p w14:paraId="67621E8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A39CB3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6365406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7D424FDB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73FE710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14:paraId="0344008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14:paraId="62D4F7C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14:paraId="1F33A5F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14:paraId="1B7265B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14:paraId="0EB61DA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B9BDA7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14:paraId="251908C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14:paraId="4C72BCB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14:paraId="68BFA7E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14:paraId="1B9A265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14:paraId="03BC7E2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140E67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14:paraId="61D5B7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14:paraId="5EF7F3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14:paraId="693CEE8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14:paraId="6197243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14:paraId="7E55C2F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B24C41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14:paraId="0C844C4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14:paraId="4A6FEF8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14:paraId="4345DC4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14:paraId="6A2134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14:paraId="16F7BEA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95A487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799D1DE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14:paraId="4315220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CC7C52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л/атлетически манежах полы устраиваются: </w:t>
      </w:r>
    </w:p>
    <w:p w14:paraId="36E35C1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4B516A1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0D5F34D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187A0E9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1D8DA5F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E2403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14:paraId="26A7A73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14:paraId="08C593D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несложной конструкцией покрытий;</w:t>
      </w:r>
    </w:p>
    <w:p w14:paraId="1EC44EF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14:paraId="6C15CFE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14:paraId="1BD625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14:paraId="0171B1E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14:paraId="01C39FC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14:paraId="48D53E2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14:paraId="37BD5D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14:paraId="76A9894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103888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14:paraId="5F98D3D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14:paraId="0503DF8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14:paraId="00A34AF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14:paraId="1380729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14:paraId="41B840C1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498F8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14:paraId="0B8DB9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14:paraId="572455B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14:paraId="27F8C8D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14:paraId="0E3D89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14:paraId="69D25E2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67200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1E8A8A5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43EA02E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037DFC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134BED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62D3BFE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0770438" w14:textId="77777777"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0E9D4BA" w14:textId="77777777"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4592AB20" w14:textId="77777777"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26BBD66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F1BDBF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AD3852D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14:paraId="5FA8EA6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E34A6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площадок:</w:t>
      </w:r>
    </w:p>
    <w:p w14:paraId="74D2B1C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51FC4CD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571D54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1B488EB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49978A7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A914A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>В современных л/атлетических манежах круговые беговые дорожки устраиваются:</w:t>
      </w:r>
    </w:p>
    <w:p w14:paraId="528B62A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8547BC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C1D7C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4245BF1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14:paraId="08C083B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C8AADD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14:paraId="4F3C1C8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14:paraId="502001F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14:paraId="76F882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14:paraId="36B3488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14:paraId="16F36AB2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350F2D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14:paraId="238153E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14:paraId="337CECC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14:paraId="5A93A38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14:paraId="6CF505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0EDC087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A3DC0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14:paraId="1E06581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14:paraId="746DF3D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14:paraId="39318E7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14:paraId="3D33977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14:paraId="7F4786F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61111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поля с покрытиями:</w:t>
      </w:r>
    </w:p>
    <w:p w14:paraId="07E2441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14:paraId="0E5A3A3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14:paraId="3678E58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14:paraId="5709CB00" w14:textId="77777777"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14:paraId="2DBD94DF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D04E8A1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205D5C7B" w14:textId="77777777"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8B1950E" w14:textId="77777777"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14:paraId="7BDE13B3" w14:textId="77777777" w:rsidTr="00885E42">
        <w:tc>
          <w:tcPr>
            <w:tcW w:w="3935" w:type="dxa"/>
            <w:vAlign w:val="center"/>
          </w:tcPr>
          <w:p w14:paraId="0FB000AC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6E167E0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FECDD0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6CE9431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4BC0B86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B70286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8CAEC74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14:paraId="6F698258" w14:textId="77777777" w:rsidTr="00885E42">
        <w:tc>
          <w:tcPr>
            <w:tcW w:w="3935" w:type="dxa"/>
            <w:vAlign w:val="center"/>
          </w:tcPr>
          <w:p w14:paraId="11A6BA02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443A9B7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176C1687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8A90625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775D8FC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5B60E8E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FD3E79F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3DBA6407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9C3656" w14:textId="77777777"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DDD5A42" w14:textId="77777777"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1FDC67BA" w14:textId="77777777"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14:paraId="65840490" w14:textId="77777777"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14AFF8C8" w14:textId="77777777"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3DE7DCC9" w14:textId="77777777" w:rsidR="0014577C" w:rsidRPr="00344650" w:rsidRDefault="0014577C">
      <w:pPr>
        <w:rPr>
          <w:sz w:val="24"/>
          <w:szCs w:val="24"/>
        </w:rPr>
      </w:pPr>
    </w:p>
    <w:p w14:paraId="030DD37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4476BB99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1A07B2F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3469FBDC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60EFF4FF" w14:textId="77777777" w:rsidR="0014577C" w:rsidRPr="00344650" w:rsidRDefault="00036786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7096BED0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2232C25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7A616792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05CF4DF8" w14:textId="77777777" w:rsidR="0014577C" w:rsidRPr="00344650" w:rsidRDefault="0014577C">
      <w:pPr>
        <w:rPr>
          <w:sz w:val="24"/>
          <w:szCs w:val="24"/>
        </w:rPr>
      </w:pPr>
    </w:p>
    <w:p w14:paraId="7CEED55E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 w14:paraId="5C103906" w14:textId="77777777">
        <w:trPr>
          <w:trHeight w:val="662"/>
        </w:trPr>
        <w:tc>
          <w:tcPr>
            <w:tcW w:w="5210" w:type="dxa"/>
            <w:vAlign w:val="center"/>
          </w:tcPr>
          <w:p w14:paraId="717C72C7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4E4C3168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1E98990D" w14:textId="77777777">
        <w:trPr>
          <w:trHeight w:val="549"/>
        </w:trPr>
        <w:tc>
          <w:tcPr>
            <w:tcW w:w="5210" w:type="dxa"/>
            <w:vAlign w:val="center"/>
          </w:tcPr>
          <w:p w14:paraId="756877A3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43C2ADF6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7CAD6C8F" w14:textId="77777777">
        <w:trPr>
          <w:trHeight w:val="415"/>
        </w:trPr>
        <w:tc>
          <w:tcPr>
            <w:tcW w:w="5210" w:type="dxa"/>
            <w:vAlign w:val="center"/>
          </w:tcPr>
          <w:p w14:paraId="5F3443AA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314B695" w14:textId="77777777"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 w14:paraId="5D8D734C" w14:textId="77777777">
        <w:trPr>
          <w:trHeight w:val="550"/>
        </w:trPr>
        <w:tc>
          <w:tcPr>
            <w:tcW w:w="5210" w:type="dxa"/>
            <w:vAlign w:val="center"/>
          </w:tcPr>
          <w:p w14:paraId="242AA2A9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12AEF8DA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168D1BFB" w14:textId="77777777" w:rsidR="0014577C" w:rsidRPr="00344650" w:rsidRDefault="0014577C">
      <w:pPr>
        <w:rPr>
          <w:b/>
          <w:sz w:val="24"/>
          <w:szCs w:val="24"/>
        </w:rPr>
      </w:pPr>
    </w:p>
    <w:p w14:paraId="3E7718D7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7A00D3D5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0CCB8985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77675F99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53CB57D5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3AF56BE8" w14:textId="77777777"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14:paraId="743981D7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5D36F7C9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20CCBC67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696481D9" w14:textId="77777777"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4FD65825" w14:textId="77777777" w:rsidR="0014577C" w:rsidRPr="00344650" w:rsidRDefault="0014577C">
      <w:pPr>
        <w:pStyle w:val="a9"/>
        <w:rPr>
          <w:sz w:val="24"/>
          <w:szCs w:val="24"/>
        </w:rPr>
      </w:pPr>
    </w:p>
    <w:p w14:paraId="6D005603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40F0915F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805D31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427FCA35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3B7D3D94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4EB026F0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56D2ACAA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6B36C9AD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FE3DC7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538DD3B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02FFF172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2FDE4D5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7E4A2C3E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7E90405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F01CA6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02BDFE0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4DC6FFB9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664D4A5A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3E2A4FFD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784B68F6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4ED90043" wp14:editId="75EBFCC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3AB275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0068D39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16646DE5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5D8A7C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03A996FE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1C124EC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5655DE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1CD0E59A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150507A2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D029EA6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688D4D79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0FE20EE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6E615AC6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7E44F0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7CB76A38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372E18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0942C333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6147361F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03F41EC1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474C7D46" w14:textId="77777777" w:rsidR="0014577C" w:rsidRPr="00344650" w:rsidRDefault="0014577C">
      <w:pPr>
        <w:pStyle w:val="a9"/>
        <w:jc w:val="both"/>
        <w:rPr>
          <w:sz w:val="24"/>
          <w:szCs w:val="24"/>
        </w:rPr>
      </w:pPr>
    </w:p>
    <w:p w14:paraId="5C6EB1E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1DAB0192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4468090B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662FBE04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099832F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2C4A72D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3F24C154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00198CD6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6F3C8EA2" w14:textId="77777777"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0138D318" w14:textId="77777777" w:rsidR="0014577C" w:rsidRPr="00344650" w:rsidRDefault="0014577C">
      <w:pPr>
        <w:rPr>
          <w:sz w:val="24"/>
          <w:szCs w:val="24"/>
        </w:rPr>
      </w:pPr>
    </w:p>
    <w:p w14:paraId="7C06F2BE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319B579D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2F7CF954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6875D671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0BB09F78" w14:textId="77777777" w:rsidR="0014577C" w:rsidRPr="00344650" w:rsidRDefault="00036786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11E28016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39587607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11B4C090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E4C1BDE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28D5FF66" w14:textId="77777777" w:rsidR="0014577C" w:rsidRPr="00344650" w:rsidRDefault="00036786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34B3A72D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6B2128E2" w14:textId="77777777"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722A6780" w14:textId="77777777"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D18E03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14:paraId="13EF829D" w14:textId="77777777" w:rsidTr="00885E42">
        <w:trPr>
          <w:cantSplit/>
        </w:trPr>
        <w:tc>
          <w:tcPr>
            <w:tcW w:w="675" w:type="dxa"/>
            <w:vMerge w:val="restart"/>
            <w:vAlign w:val="center"/>
          </w:tcPr>
          <w:p w14:paraId="0541F4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467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007B66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91349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14:paraId="1BCF7C05" w14:textId="77777777" w:rsidTr="00885E42">
        <w:trPr>
          <w:cantSplit/>
        </w:trPr>
        <w:tc>
          <w:tcPr>
            <w:tcW w:w="675" w:type="dxa"/>
            <w:vMerge/>
          </w:tcPr>
          <w:p w14:paraId="6672812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51D0F17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57CC7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592514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7E8719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1FE138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1E32BE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14:paraId="08FA48C6" w14:textId="77777777" w:rsidTr="00F42052">
        <w:trPr>
          <w:trHeight w:val="288"/>
        </w:trPr>
        <w:tc>
          <w:tcPr>
            <w:tcW w:w="675" w:type="dxa"/>
          </w:tcPr>
          <w:p w14:paraId="01D59DB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7B103D6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3910CD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54A3996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234070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7A16F9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5E7D53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14:paraId="43ED82C9" w14:textId="77777777" w:rsidTr="00885E42">
        <w:tc>
          <w:tcPr>
            <w:tcW w:w="675" w:type="dxa"/>
          </w:tcPr>
          <w:p w14:paraId="04C688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4F70908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2C64D9E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3407D3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2B5051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43459B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607A03B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20277E8" w14:textId="77777777" w:rsidTr="00885E42">
        <w:tc>
          <w:tcPr>
            <w:tcW w:w="675" w:type="dxa"/>
          </w:tcPr>
          <w:p w14:paraId="09BF23C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4CD2D9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4E5AC3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B0E212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381A3F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1F512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11D2E0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14:paraId="4E96A5F6" w14:textId="77777777" w:rsidTr="00885E42">
        <w:tc>
          <w:tcPr>
            <w:tcW w:w="675" w:type="dxa"/>
          </w:tcPr>
          <w:p w14:paraId="13BEF3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1F8D3E8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08A518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40B6A8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A6654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02C576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6C6DE27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14:paraId="62BA0C22" w14:textId="77777777" w:rsidTr="00885E42">
        <w:tc>
          <w:tcPr>
            <w:tcW w:w="675" w:type="dxa"/>
          </w:tcPr>
          <w:p w14:paraId="0469A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639D93F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2F42CB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077FE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66911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7C34E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6AABFA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14:paraId="62307357" w14:textId="77777777" w:rsidTr="00885E42">
        <w:tc>
          <w:tcPr>
            <w:tcW w:w="675" w:type="dxa"/>
          </w:tcPr>
          <w:p w14:paraId="16706FE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7282054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011141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DFD05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3ED74F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651665A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2746CC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14:paraId="78F2106D" w14:textId="77777777" w:rsidTr="00885E42">
        <w:tc>
          <w:tcPr>
            <w:tcW w:w="675" w:type="dxa"/>
          </w:tcPr>
          <w:p w14:paraId="77C5C9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79C613E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3EF78B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39B043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3A0B6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1C29D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0214F4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14:paraId="6F375FC5" w14:textId="77777777" w:rsidTr="00885E42">
        <w:tc>
          <w:tcPr>
            <w:tcW w:w="675" w:type="dxa"/>
          </w:tcPr>
          <w:p w14:paraId="796D18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694209E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25823A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FFB11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DE299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693619C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5B87438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14:paraId="6D6C35D8" w14:textId="77777777" w:rsidTr="00885E42">
        <w:tc>
          <w:tcPr>
            <w:tcW w:w="675" w:type="dxa"/>
          </w:tcPr>
          <w:p w14:paraId="3A6209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5E1F7D8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791E8A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23C31C2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0F1CD1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B01F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2AE227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14:paraId="1E1F4CE2" w14:textId="77777777" w:rsidTr="00885E42">
        <w:tc>
          <w:tcPr>
            <w:tcW w:w="675" w:type="dxa"/>
          </w:tcPr>
          <w:p w14:paraId="6B5A95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0D31033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2C55C5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718F3B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1EEA69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1E02E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30573F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14:paraId="4335158F" w14:textId="77777777" w:rsidTr="00885E42">
        <w:tc>
          <w:tcPr>
            <w:tcW w:w="675" w:type="dxa"/>
          </w:tcPr>
          <w:p w14:paraId="31D542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D53152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575E86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605046D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2BABC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50D530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1DB1A5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14:paraId="3254AFBD" w14:textId="77777777" w:rsidTr="00885E42">
        <w:tc>
          <w:tcPr>
            <w:tcW w:w="675" w:type="dxa"/>
          </w:tcPr>
          <w:p w14:paraId="6688D5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2A77802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457C917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56E563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392C43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7218E7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4087BC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7B3A218A" w14:textId="77777777" w:rsidTr="00885E42">
        <w:tc>
          <w:tcPr>
            <w:tcW w:w="675" w:type="dxa"/>
          </w:tcPr>
          <w:p w14:paraId="75E6AF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2DD7DF7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4DA5D2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6D853C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2B71524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356E52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6457112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7853D84F" w14:textId="77777777" w:rsidTr="00885E42">
        <w:tc>
          <w:tcPr>
            <w:tcW w:w="675" w:type="dxa"/>
          </w:tcPr>
          <w:p w14:paraId="0025AE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40A66E8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4BEA1A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6F051F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2897E5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5FC112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CE997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7DFEC130" w14:textId="77777777" w:rsidTr="00885E42">
        <w:tc>
          <w:tcPr>
            <w:tcW w:w="675" w:type="dxa"/>
          </w:tcPr>
          <w:p w14:paraId="439E36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27A54F5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0BE270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9050C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21C1EE1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27D83A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2D38FA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B583FC8" w14:textId="77777777" w:rsidTr="00885E42">
        <w:tc>
          <w:tcPr>
            <w:tcW w:w="675" w:type="dxa"/>
          </w:tcPr>
          <w:p w14:paraId="31465B0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731E05E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61D59F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896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08F0E3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B2126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1C270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14:paraId="0DB6483D" w14:textId="77777777" w:rsidTr="00885E42">
        <w:tc>
          <w:tcPr>
            <w:tcW w:w="675" w:type="dxa"/>
          </w:tcPr>
          <w:p w14:paraId="2393A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7250CC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20CA3FA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09F7D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0326C5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018229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9780DC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C43746E" w14:textId="77777777" w:rsidTr="00885E42">
        <w:tc>
          <w:tcPr>
            <w:tcW w:w="675" w:type="dxa"/>
          </w:tcPr>
          <w:p w14:paraId="24FDF9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E5EEC3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5A99839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4E5A81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01294A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8126A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658862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14:paraId="46BE6656" w14:textId="77777777" w:rsidTr="00885E42">
        <w:tc>
          <w:tcPr>
            <w:tcW w:w="675" w:type="dxa"/>
          </w:tcPr>
          <w:p w14:paraId="02D67E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79B5178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3353EF6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361357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1F16350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1FC15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ED544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14DB47B4" w14:textId="77777777" w:rsidTr="00885E42">
        <w:tc>
          <w:tcPr>
            <w:tcW w:w="675" w:type="dxa"/>
          </w:tcPr>
          <w:p w14:paraId="1168CB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7C57D56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50A266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0146CC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41D71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89537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F8A39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14:paraId="72647E78" w14:textId="77777777" w:rsidTr="00885E42">
        <w:tc>
          <w:tcPr>
            <w:tcW w:w="675" w:type="dxa"/>
          </w:tcPr>
          <w:p w14:paraId="3B5A8B8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1BA66F7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5B0DEF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0AB18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EC6E7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FB06F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1E9FC5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14:paraId="3D1EF0C0" w14:textId="77777777" w:rsidTr="00885E42">
        <w:tc>
          <w:tcPr>
            <w:tcW w:w="675" w:type="dxa"/>
          </w:tcPr>
          <w:p w14:paraId="1454A6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0E73F0B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10E62660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685AE37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01D4A3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5A152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8F43E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14:paraId="09E0BE33" w14:textId="77777777" w:rsidTr="00885E42">
        <w:tc>
          <w:tcPr>
            <w:tcW w:w="675" w:type="dxa"/>
          </w:tcPr>
          <w:p w14:paraId="6706C9B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0A766F9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7CA4C1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7B1D1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BC7EB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F9C64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DD545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14:paraId="618D5769" w14:textId="77777777" w:rsidTr="00885E42">
        <w:tc>
          <w:tcPr>
            <w:tcW w:w="675" w:type="dxa"/>
          </w:tcPr>
          <w:p w14:paraId="0DED64E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6744922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4CA726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80AC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A5DDA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D92C3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25C14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0436C6D6" w14:textId="77777777" w:rsidTr="00885E42">
        <w:tc>
          <w:tcPr>
            <w:tcW w:w="675" w:type="dxa"/>
          </w:tcPr>
          <w:p w14:paraId="065F507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119E4EE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0145C8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D35A5A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E2207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A832E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5A05DA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6CDC4D50" w14:textId="77777777" w:rsidTr="00885E42">
        <w:tc>
          <w:tcPr>
            <w:tcW w:w="675" w:type="dxa"/>
          </w:tcPr>
          <w:p w14:paraId="4476C5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1B80BD9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34F61F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11A9C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50496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BFE82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DD26E3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34F6B7E5" w14:textId="77777777" w:rsidTr="00885E42">
        <w:tc>
          <w:tcPr>
            <w:tcW w:w="675" w:type="dxa"/>
          </w:tcPr>
          <w:p w14:paraId="5A8EDB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35882EB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4474310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88A265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6ED01E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6D6E43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A10E3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2DBA28BB" w14:textId="77777777" w:rsidTr="00885E42">
        <w:tc>
          <w:tcPr>
            <w:tcW w:w="675" w:type="dxa"/>
          </w:tcPr>
          <w:p w14:paraId="77F9A8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3FD36D8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2D1DF2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70FED1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AB94C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1B90C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30FBC5E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49C0AE63" w14:textId="77777777" w:rsidTr="00885E42">
        <w:tc>
          <w:tcPr>
            <w:tcW w:w="675" w:type="dxa"/>
          </w:tcPr>
          <w:p w14:paraId="59B96B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396A219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37988B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229DD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B201F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A5C8C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3B8072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7FEEE13B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0A438966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5BFAD65C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40FE6C2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7B86E642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13C5BA1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393E777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5C2367A4" w14:textId="77777777"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554BF8BE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68236CD1" w14:textId="77777777" w:rsidTr="00F42052">
        <w:tc>
          <w:tcPr>
            <w:tcW w:w="675" w:type="dxa"/>
            <w:vAlign w:val="center"/>
          </w:tcPr>
          <w:p w14:paraId="5E927C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34C973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2F4F794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16EBDA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712589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4811A63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14:paraId="38CFCA07" w14:textId="77777777" w:rsidTr="00F42052">
        <w:trPr>
          <w:cantSplit/>
        </w:trPr>
        <w:tc>
          <w:tcPr>
            <w:tcW w:w="4644" w:type="dxa"/>
            <w:gridSpan w:val="2"/>
          </w:tcPr>
          <w:p w14:paraId="3212750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092064FD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ACEF06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2FE9D65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18F7051" w14:textId="77777777" w:rsidTr="00F42052">
        <w:tc>
          <w:tcPr>
            <w:tcW w:w="675" w:type="dxa"/>
          </w:tcPr>
          <w:p w14:paraId="168637E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61B45B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4F4EBB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A8A48E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61BBF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57D4D75" w14:textId="77777777" w:rsidTr="00F42052">
        <w:tc>
          <w:tcPr>
            <w:tcW w:w="675" w:type="dxa"/>
          </w:tcPr>
          <w:p w14:paraId="66D497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04D1C05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7DCD7E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F7C23F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687B83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21EAB49" w14:textId="77777777" w:rsidTr="00F42052">
        <w:tc>
          <w:tcPr>
            <w:tcW w:w="675" w:type="dxa"/>
          </w:tcPr>
          <w:p w14:paraId="13115B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1BEFD06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A1A10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350164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1181F84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1FA31B4" w14:textId="77777777" w:rsidTr="00F42052">
        <w:tc>
          <w:tcPr>
            <w:tcW w:w="675" w:type="dxa"/>
          </w:tcPr>
          <w:p w14:paraId="2D9DF4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1FAC2D7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2B59425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53C7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1B1CFB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5E9C93B" w14:textId="77777777" w:rsidTr="00F42052">
        <w:tc>
          <w:tcPr>
            <w:tcW w:w="675" w:type="dxa"/>
          </w:tcPr>
          <w:p w14:paraId="3651A8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5B8FAE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547D6A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6A5EEB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566F46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C0B53C7" w14:textId="77777777" w:rsidTr="00F42052">
        <w:tc>
          <w:tcPr>
            <w:tcW w:w="675" w:type="dxa"/>
          </w:tcPr>
          <w:p w14:paraId="74D97F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56F1AC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106652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06F15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00A459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A9C2915" w14:textId="77777777" w:rsidTr="00F42052">
        <w:tc>
          <w:tcPr>
            <w:tcW w:w="675" w:type="dxa"/>
          </w:tcPr>
          <w:p w14:paraId="1999DA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3E708F0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7F2C3D6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5F3CC9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3A0FC8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ADD0F04" w14:textId="77777777" w:rsidTr="00F42052">
        <w:tc>
          <w:tcPr>
            <w:tcW w:w="675" w:type="dxa"/>
          </w:tcPr>
          <w:p w14:paraId="23E0BD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7FC7650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1F7BC8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6AC347C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0A527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7FF0B43D" w14:textId="77777777" w:rsidTr="00F42052">
        <w:tc>
          <w:tcPr>
            <w:tcW w:w="675" w:type="dxa"/>
          </w:tcPr>
          <w:p w14:paraId="4D95D7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086ED6E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1F3798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32EB5A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09F465C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1006E46C" w14:textId="77777777" w:rsidTr="00F42052">
        <w:tc>
          <w:tcPr>
            <w:tcW w:w="675" w:type="dxa"/>
          </w:tcPr>
          <w:p w14:paraId="503F96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327E710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37C274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9F1C3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0AEF0E5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14:paraId="48CD38F5" w14:textId="77777777" w:rsidTr="00F42052">
        <w:tc>
          <w:tcPr>
            <w:tcW w:w="675" w:type="dxa"/>
          </w:tcPr>
          <w:p w14:paraId="7375C6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084DBA8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28F8A6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622F7C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689A0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DAEAFD1" w14:textId="77777777" w:rsidTr="00F42052">
        <w:tc>
          <w:tcPr>
            <w:tcW w:w="675" w:type="dxa"/>
          </w:tcPr>
          <w:p w14:paraId="040EF7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4D4C1E0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7C2864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49FD0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72193F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64D8C52" w14:textId="77777777" w:rsidTr="00F42052">
        <w:tc>
          <w:tcPr>
            <w:tcW w:w="675" w:type="dxa"/>
          </w:tcPr>
          <w:p w14:paraId="419BB8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0E00C1B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4E1549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21C2C4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47F53DB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0146CEC" w14:textId="77777777" w:rsidTr="00F42052">
        <w:tc>
          <w:tcPr>
            <w:tcW w:w="675" w:type="dxa"/>
          </w:tcPr>
          <w:p w14:paraId="080CDC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707091F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299BB6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5BBC2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1F2240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621C835" w14:textId="77777777" w:rsidTr="00F42052">
        <w:tc>
          <w:tcPr>
            <w:tcW w:w="675" w:type="dxa"/>
          </w:tcPr>
          <w:p w14:paraId="2AA356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573D322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1B8CC3E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09803F7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80F830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2048418B" w14:textId="77777777" w:rsidTr="00F42052">
        <w:tc>
          <w:tcPr>
            <w:tcW w:w="675" w:type="dxa"/>
          </w:tcPr>
          <w:p w14:paraId="790A62F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1E842D3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4FC6B4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14FFBF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25C76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9CD7F15" w14:textId="77777777" w:rsidTr="00F42052">
        <w:tc>
          <w:tcPr>
            <w:tcW w:w="675" w:type="dxa"/>
          </w:tcPr>
          <w:p w14:paraId="0F073BC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238C0ED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4F2128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60DBA1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7A96D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7330A6C9" w14:textId="77777777" w:rsidTr="00F42052">
        <w:tc>
          <w:tcPr>
            <w:tcW w:w="675" w:type="dxa"/>
          </w:tcPr>
          <w:p w14:paraId="3B9123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4A0C657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589CFF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1A050AC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E7B81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10B0082" w14:textId="77777777" w:rsidTr="00F42052">
        <w:tc>
          <w:tcPr>
            <w:tcW w:w="675" w:type="dxa"/>
          </w:tcPr>
          <w:p w14:paraId="2C7B6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15567E4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323622E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61E701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63D84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BFA49ED" w14:textId="77777777" w:rsidTr="00F42052">
        <w:tc>
          <w:tcPr>
            <w:tcW w:w="675" w:type="dxa"/>
          </w:tcPr>
          <w:p w14:paraId="0E1F3B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5F326B5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4C99D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11B667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A131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154B7B2" w14:textId="77777777" w:rsidTr="00F42052">
        <w:trPr>
          <w:cantSplit/>
        </w:trPr>
        <w:tc>
          <w:tcPr>
            <w:tcW w:w="4644" w:type="dxa"/>
            <w:gridSpan w:val="2"/>
          </w:tcPr>
          <w:p w14:paraId="5BF2F1C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1232094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2499D1A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3C0D3270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40E3067E" w14:textId="77777777" w:rsidTr="00F42052">
        <w:tc>
          <w:tcPr>
            <w:tcW w:w="675" w:type="dxa"/>
          </w:tcPr>
          <w:p w14:paraId="0A180CA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57AAD04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4F0499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7E8FB95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C5C9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0405652E" w14:textId="77777777" w:rsidTr="00F42052">
        <w:tc>
          <w:tcPr>
            <w:tcW w:w="675" w:type="dxa"/>
          </w:tcPr>
          <w:p w14:paraId="607CD4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3001A16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4999B8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2940FB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0501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46948238" w14:textId="77777777" w:rsidTr="00F42052">
        <w:tc>
          <w:tcPr>
            <w:tcW w:w="675" w:type="dxa"/>
          </w:tcPr>
          <w:p w14:paraId="5E073D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56E05B8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782367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01582B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E7B2D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48B1B55E" w14:textId="77777777" w:rsidTr="00F42052">
        <w:tc>
          <w:tcPr>
            <w:tcW w:w="675" w:type="dxa"/>
          </w:tcPr>
          <w:p w14:paraId="4A5476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2541887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5E1D42D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239993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55C384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2B5BE1C" w14:textId="77777777" w:rsidTr="00F42052">
        <w:tc>
          <w:tcPr>
            <w:tcW w:w="675" w:type="dxa"/>
          </w:tcPr>
          <w:p w14:paraId="6487B1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44C02A0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1B1943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33341A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70FBB0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D7FAF00" w14:textId="77777777" w:rsidTr="00F42052">
        <w:tc>
          <w:tcPr>
            <w:tcW w:w="675" w:type="dxa"/>
          </w:tcPr>
          <w:p w14:paraId="114AE2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00F19FF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50933BE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B6DA6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89DEC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36D9109D" w14:textId="77777777" w:rsidTr="00F42052">
        <w:tc>
          <w:tcPr>
            <w:tcW w:w="675" w:type="dxa"/>
          </w:tcPr>
          <w:p w14:paraId="0669693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14F74BF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6E2AE1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7E2A4A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76849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205945B" w14:textId="77777777" w:rsidTr="00F42052">
        <w:tc>
          <w:tcPr>
            <w:tcW w:w="675" w:type="dxa"/>
          </w:tcPr>
          <w:p w14:paraId="405F31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1F0271A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3BCDD98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631FA2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4F9E96A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761126C" w14:textId="77777777" w:rsidTr="00F42052">
        <w:tc>
          <w:tcPr>
            <w:tcW w:w="675" w:type="dxa"/>
          </w:tcPr>
          <w:p w14:paraId="7B190F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B80BDF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650361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DB2DB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18E33A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2C4E442" w14:textId="77777777" w:rsidTr="00F42052">
        <w:tc>
          <w:tcPr>
            <w:tcW w:w="675" w:type="dxa"/>
          </w:tcPr>
          <w:p w14:paraId="520C70E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42544C8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37096F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000D16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12565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74B56147" w14:textId="77777777" w:rsidTr="00F42052">
        <w:tc>
          <w:tcPr>
            <w:tcW w:w="675" w:type="dxa"/>
          </w:tcPr>
          <w:p w14:paraId="36759C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58FAF67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2ECD22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0EA4B2A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5F665A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262B055" w14:textId="77777777" w:rsidTr="00F42052">
        <w:tc>
          <w:tcPr>
            <w:tcW w:w="675" w:type="dxa"/>
          </w:tcPr>
          <w:p w14:paraId="6D61CA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BA5EEF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07CDCAD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7CEC0B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068E76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7BC07D8" w14:textId="77777777" w:rsidTr="00F42052">
        <w:tc>
          <w:tcPr>
            <w:tcW w:w="675" w:type="dxa"/>
          </w:tcPr>
          <w:p w14:paraId="3F137A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944081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1F817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5AE4B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A8CD4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7F365F2D" w14:textId="77777777" w:rsidTr="00F42052">
        <w:tc>
          <w:tcPr>
            <w:tcW w:w="675" w:type="dxa"/>
          </w:tcPr>
          <w:p w14:paraId="7385C0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6D2F848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52FCAD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95FB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EEB981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77DC4D3" w14:textId="77777777" w:rsidTr="00F42052">
        <w:tc>
          <w:tcPr>
            <w:tcW w:w="675" w:type="dxa"/>
          </w:tcPr>
          <w:p w14:paraId="63EE43B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46A8EC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59781C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6FE6C1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28FF3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3FDF9F9" w14:textId="77777777" w:rsidTr="00F42052">
        <w:tc>
          <w:tcPr>
            <w:tcW w:w="675" w:type="dxa"/>
          </w:tcPr>
          <w:p w14:paraId="5EF4C3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6EFCBEB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712E76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1E8634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A5280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7E2ECF91" w14:textId="77777777" w:rsidTr="00F42052">
        <w:tc>
          <w:tcPr>
            <w:tcW w:w="675" w:type="dxa"/>
          </w:tcPr>
          <w:p w14:paraId="216BA6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39D92C2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5B7E9D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23642B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4D804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41BAF087" w14:textId="77777777" w:rsidTr="00F42052">
        <w:tc>
          <w:tcPr>
            <w:tcW w:w="675" w:type="dxa"/>
          </w:tcPr>
          <w:p w14:paraId="64DDE5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2FAE317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48AD54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3C7FBB5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B43C3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C975813" w14:textId="77777777" w:rsidTr="00F42052">
        <w:tc>
          <w:tcPr>
            <w:tcW w:w="675" w:type="dxa"/>
          </w:tcPr>
          <w:p w14:paraId="3BAA44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0E0784F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5183C3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46E85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9A5E6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B3F5229" w14:textId="77777777" w:rsidTr="00F42052">
        <w:tc>
          <w:tcPr>
            <w:tcW w:w="675" w:type="dxa"/>
          </w:tcPr>
          <w:p w14:paraId="651AA0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499C7DA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138CB2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17A3F6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83DF0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573FC091" w14:textId="77777777" w:rsidR="0014577C" w:rsidRPr="00344650" w:rsidRDefault="0014577C">
      <w:pPr>
        <w:rPr>
          <w:sz w:val="24"/>
          <w:szCs w:val="24"/>
        </w:rPr>
      </w:pPr>
    </w:p>
    <w:p w14:paraId="43CB5411" w14:textId="77777777"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14:paraId="236FB5C1" w14:textId="77777777" w:rsidTr="00F42052">
        <w:tc>
          <w:tcPr>
            <w:tcW w:w="1026" w:type="dxa"/>
            <w:vAlign w:val="center"/>
          </w:tcPr>
          <w:p w14:paraId="6A64DE66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3AB4E12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482F20F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3105E40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5FC91C5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571083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4C54CAB2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6BF0E8A7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41A2E48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B6E2AF1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5C722E8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14:paraId="1E1E37FE" w14:textId="77777777" w:rsidTr="00F42052">
        <w:tc>
          <w:tcPr>
            <w:tcW w:w="1026" w:type="dxa"/>
            <w:vAlign w:val="center"/>
          </w:tcPr>
          <w:p w14:paraId="0F9C763F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00710D2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C1268D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94CA12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4BCF181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62DD08D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54AA21E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E3CBC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470C520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EB2AE4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7D3CEC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3B16A7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84EF2F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7CC828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5BB7DB0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75B0DB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3B29DB5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4FD0FC8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F7502B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6F6E6DF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2903ED8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16BC18D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49114D1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7C8320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1634A80A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7D1F4B8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34A0F68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0856BF6D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02FA7C43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5E7DCAA3" w14:textId="77777777"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794C5FF6" wp14:editId="020A5748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1AD3C72E" w14:textId="77777777" w:rsidR="0014577C" w:rsidRPr="00344650" w:rsidRDefault="0014577C">
      <w:pPr>
        <w:rPr>
          <w:sz w:val="24"/>
          <w:szCs w:val="24"/>
        </w:rPr>
      </w:pPr>
    </w:p>
    <w:p w14:paraId="498CF2C6" w14:textId="77777777" w:rsidR="0014577C" w:rsidRPr="00344650" w:rsidRDefault="0014577C">
      <w:pPr>
        <w:jc w:val="center"/>
        <w:rPr>
          <w:sz w:val="24"/>
          <w:szCs w:val="24"/>
        </w:rPr>
      </w:pPr>
    </w:p>
    <w:p w14:paraId="3F4A5F36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233366D2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05FC55B8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3C7115A3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5957E4FB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1BF85810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2157205A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2680DB9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3873E60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14B5ACD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2E74B47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0E3FD6B6" w14:textId="77777777" w:rsidR="0014577C" w:rsidRPr="00344650" w:rsidRDefault="0014577C" w:rsidP="00F42052">
      <w:pPr>
        <w:rPr>
          <w:b/>
          <w:sz w:val="24"/>
          <w:szCs w:val="24"/>
        </w:rPr>
      </w:pPr>
    </w:p>
    <w:p w14:paraId="421CB785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62B93405" w14:textId="77777777"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760D8153" w14:textId="77777777"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14:paraId="7F27415D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20038280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61C322D2" wp14:editId="161BBEF1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41B229C3" w14:textId="77777777" w:rsidR="0014577C" w:rsidRPr="00344650" w:rsidRDefault="0014577C">
      <w:pPr>
        <w:ind w:firstLine="851"/>
        <w:jc w:val="both"/>
        <w:rPr>
          <w:sz w:val="24"/>
          <w:szCs w:val="24"/>
        </w:rPr>
      </w:pPr>
    </w:p>
    <w:p w14:paraId="6AF8FFB2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6D76320B" w14:textId="77777777"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6A6ABCDD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14:paraId="164E32AE" w14:textId="77777777" w:rsidTr="00F42052">
        <w:tc>
          <w:tcPr>
            <w:tcW w:w="2269" w:type="dxa"/>
          </w:tcPr>
          <w:p w14:paraId="1BDC67A5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180D3F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7651BA2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3860106A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586271A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3AFB20B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14:paraId="18B79028" w14:textId="77777777" w:rsidTr="00F42052">
        <w:tc>
          <w:tcPr>
            <w:tcW w:w="2269" w:type="dxa"/>
            <w:vAlign w:val="center"/>
          </w:tcPr>
          <w:p w14:paraId="50FAF927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473532FF" w14:textId="77777777"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5EF234B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0CDCD5F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0F08AF16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5B31905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177C5AE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55221244" w14:textId="77777777" w:rsidR="0014577C" w:rsidRPr="00344650" w:rsidRDefault="0014577C">
      <w:pPr>
        <w:rPr>
          <w:sz w:val="24"/>
          <w:szCs w:val="24"/>
        </w:rPr>
      </w:pPr>
    </w:p>
    <w:p w14:paraId="17239C56" w14:textId="77777777"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4C315CB8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CBED1A4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F7D4F67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55BFF8D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567BBF6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7A289E2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19081D0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5FD0D2D1" w14:textId="77777777" w:rsidR="0014577C" w:rsidRPr="00344650" w:rsidRDefault="0014577C">
      <w:pPr>
        <w:pStyle w:val="a9"/>
        <w:rPr>
          <w:sz w:val="24"/>
          <w:szCs w:val="24"/>
        </w:rPr>
      </w:pPr>
    </w:p>
    <w:p w14:paraId="693475FD" w14:textId="77777777"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1C9F517D" w14:textId="77777777"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2705F570" w14:textId="77777777" w:rsidR="0014577C" w:rsidRPr="00344650" w:rsidRDefault="0014577C">
      <w:pPr>
        <w:jc w:val="center"/>
        <w:rPr>
          <w:sz w:val="24"/>
          <w:szCs w:val="24"/>
        </w:rPr>
      </w:pPr>
    </w:p>
    <w:p w14:paraId="2AA5990A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4178D634" wp14:editId="53BE5AA3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DECD5D2" w14:textId="77777777" w:rsidR="0014577C" w:rsidRPr="00344650" w:rsidRDefault="0014577C">
      <w:pPr>
        <w:jc w:val="center"/>
        <w:rPr>
          <w:sz w:val="24"/>
          <w:szCs w:val="24"/>
        </w:rPr>
      </w:pPr>
    </w:p>
    <w:p w14:paraId="71D3B42D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8A7FF93" wp14:editId="70047481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B408D9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52C45941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51A0E615" w14:textId="77777777"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24A79ACF" w14:textId="77777777" w:rsidR="0014577C" w:rsidRPr="00344650" w:rsidRDefault="0014577C">
      <w:pPr>
        <w:ind w:firstLine="709"/>
        <w:rPr>
          <w:sz w:val="24"/>
          <w:szCs w:val="24"/>
        </w:rPr>
      </w:pPr>
    </w:p>
    <w:p w14:paraId="4CEAAF3F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251D8A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78F08308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3DDFD559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4F089285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16E9D455" w14:textId="77777777"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3837674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0564151D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6B8AAC4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1FF5F0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CEE785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638AD2A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BF599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4ADD777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D3CAFC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C302AD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EE7D01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0E26203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AE20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1E1A8A7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B3E8BD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98768B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AC8CB2F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1427A557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4FFEB739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79C7DD8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038A330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7D442D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551463B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0A42D6E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3BFB5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3526301E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510BDE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E50FF1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456B81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E261E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00D23F8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CDAB28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D005C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1E2118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8C88EC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93E3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407444A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7AACD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4846525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CD15B9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6B4CD5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3534C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6136916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057517D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781FD9B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78EFEFB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7CBF5C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56A1ADD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396C7F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A81B3F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CE283F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8EC93A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6E89B06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490019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39A7BA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885FE5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77C5A6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68A4FDB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CA6C06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442F341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1EE0A9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0418C0C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4A7A90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6F0BF6C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907724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6DB8185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4A8A6F7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BE2E20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0A04F591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B4D6DC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647A3F2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D62B7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4E3BB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B5599E6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DFDCBDF" w14:textId="77777777"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C82F02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64395E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D9BB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3106398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D9E7B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009AC14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BF689C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4C116DB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AAEE8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5F8DA43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7E1660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7D15415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379668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535FFA13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2409965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ED9C04E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22B3405D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1B8E2F6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CE7D38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24AACBE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75DC31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3126FE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255C8268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6903A95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4C838AF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D767626" w14:textId="77777777"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749F82E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266D650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DC9B5A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4AA80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211CDEA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B96526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0E534C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426A90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0A2E8F1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73430C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68414BA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C00AA2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308B60A6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E077DAB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306D0042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0AFB69F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4FFDD903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587B2D77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088C2538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037C99E8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5E291479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90352D3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3F8D65EF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E8C5047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7F06E1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DBC27F8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6563719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48CAA6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371EFB0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504E43E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7B4E5EE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1E5B94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50175CB" w14:textId="77777777"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10AB8A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2E9188D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03BE41F" w14:textId="77777777"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34AB3355" w14:textId="77777777"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>а (</w:t>
      </w:r>
      <w:proofErr w:type="gramStart"/>
      <w:r w:rsidR="00F660D6">
        <w:rPr>
          <w:color w:val="000000"/>
          <w:spacing w:val="-1"/>
          <w:sz w:val="24"/>
          <w:szCs w:val="24"/>
        </w:rPr>
        <w:t xml:space="preserve">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</w:t>
      </w:r>
      <w:proofErr w:type="gramEnd"/>
      <w:r w:rsidR="00F660D6"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proofErr w:type="gramStart"/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</w:t>
      </w:r>
      <w:proofErr w:type="gramEnd"/>
      <w:r w:rsidR="00036786"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26DD14F4" w14:textId="77777777"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0A799CA6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767B5522" w14:textId="77777777"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>выполнения  практических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заданий и пунктов РГР. </w:t>
      </w:r>
    </w:p>
    <w:p w14:paraId="747DE878" w14:textId="77777777"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1D4C2BD2" w14:textId="77777777"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E39E43E" w14:textId="77777777"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5DF5E6E7" w14:textId="77777777"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3DA81797" w14:textId="77777777"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749DD65E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635BE2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36CD78B9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039D29C7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3F585F3B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3C4A2D28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04B31F64" w14:textId="77777777"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66C7FA3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20D72DB5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A0139CA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1C12EDB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1D35B47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3059C55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7EF3D78B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6BA0D9E4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4D3FD5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23AA8950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606276F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3C7A9E59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7199426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3B554B26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5230C65F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343714F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402CE5A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15733D45" w14:textId="77777777"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01022E60" w14:textId="77777777"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4BB9D617" w14:textId="77777777" w:rsidR="00B91948" w:rsidRDefault="00B91948" w:rsidP="00B91948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 xml:space="preserve">МАТЕРИАЛЬНО-ТЕХНИЧЕСКОЕ ОБЕСПЕЧЕНИЕ </w:t>
      </w:r>
      <w:proofErr w:type="spellStart"/>
      <w:r w:rsidR="00035F16">
        <w:rPr>
          <w:color w:val="000000"/>
          <w:sz w:val="24"/>
          <w:szCs w:val="24"/>
        </w:rPr>
        <w:t>ФКиС</w:t>
      </w:r>
      <w:proofErr w:type="spellEnd"/>
    </w:p>
    <w:p w14:paraId="3357198F" w14:textId="77777777" w:rsidR="00FD1DBD" w:rsidRPr="00B91948" w:rsidRDefault="00FD1DBD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693"/>
        <w:gridCol w:w="3969"/>
        <w:gridCol w:w="4957"/>
      </w:tblGrid>
      <w:tr w:rsidR="006A768B" w:rsidRPr="004572B8" w14:paraId="322DC260" w14:textId="77777777" w:rsidTr="00005228">
        <w:trPr>
          <w:jc w:val="center"/>
        </w:trPr>
        <w:tc>
          <w:tcPr>
            <w:tcW w:w="1586" w:type="dxa"/>
            <w:vAlign w:val="center"/>
          </w:tcPr>
          <w:p w14:paraId="2F7C42CA" w14:textId="77777777" w:rsidR="006A768B" w:rsidRPr="004572B8" w:rsidRDefault="006A768B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4D1B0FEE" w14:textId="77777777" w:rsidR="006A768B" w:rsidRPr="004572B8" w:rsidRDefault="006A768B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223F016B" w14:textId="77777777" w:rsidR="006A768B" w:rsidRPr="004572B8" w:rsidRDefault="006A768B" w:rsidP="00217C61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693" w:type="dxa"/>
            <w:vAlign w:val="center"/>
          </w:tcPr>
          <w:p w14:paraId="6626252F" w14:textId="77777777" w:rsidR="006A768B" w:rsidRPr="004572B8" w:rsidRDefault="006A768B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606D6892" w14:textId="77777777" w:rsidR="006A768B" w:rsidRPr="004572B8" w:rsidRDefault="006A768B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957" w:type="dxa"/>
            <w:vAlign w:val="center"/>
          </w:tcPr>
          <w:p w14:paraId="6051837A" w14:textId="77777777" w:rsidR="006A768B" w:rsidRPr="004572B8" w:rsidRDefault="006A768B" w:rsidP="00217C6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6A768B" w:rsidRPr="004572B8" w14:paraId="34DD53A9" w14:textId="77777777" w:rsidTr="00005228">
        <w:trPr>
          <w:trHeight w:val="75"/>
          <w:jc w:val="center"/>
        </w:trPr>
        <w:tc>
          <w:tcPr>
            <w:tcW w:w="1586" w:type="dxa"/>
            <w:vMerge w:val="restart"/>
          </w:tcPr>
          <w:p w14:paraId="2086BBA9" w14:textId="77777777" w:rsidR="006A768B" w:rsidRPr="00DE2015" w:rsidRDefault="006A768B" w:rsidP="006A768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BDA139D" w14:textId="77777777" w:rsidR="006A768B" w:rsidRPr="004572B8" w:rsidRDefault="006A768B" w:rsidP="006A768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 w:rsidR="00AB584F"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1134" w:type="dxa"/>
            <w:vMerge w:val="restart"/>
          </w:tcPr>
          <w:p w14:paraId="282F6A58" w14:textId="77777777" w:rsidR="00FD1DBD" w:rsidRPr="00DE2015" w:rsidRDefault="00FD1DBD" w:rsidP="00FD1D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3E0F72A2" w14:textId="77777777" w:rsidR="00FD1DBD" w:rsidRPr="00DE2015" w:rsidRDefault="00FD1DBD" w:rsidP="00FD1DBD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71AD8152" w14:textId="77777777" w:rsidR="006A768B" w:rsidRPr="00E30780" w:rsidRDefault="006A768B" w:rsidP="00FD1DBD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28472A24" w14:textId="77777777" w:rsidR="006A768B" w:rsidRPr="00C846F0" w:rsidRDefault="006A768B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4D286A97" w14:textId="77777777" w:rsidR="006A768B" w:rsidRPr="00C846F0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228DEF96" w14:textId="77777777" w:rsidR="006A768B" w:rsidRPr="00C846F0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3A2D00F8" w14:textId="77777777" w:rsidR="006A768B" w:rsidRPr="00C846F0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спорта (группе спортивных дисциплин), по индивидуальным планам подготовки спортсменов.</w:t>
            </w:r>
          </w:p>
          <w:p w14:paraId="6B8AFBC3" w14:textId="77777777" w:rsidR="006A768B" w:rsidRPr="00C846F0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4DE96798" w14:textId="77777777" w:rsidR="006A768B" w:rsidRPr="004572B8" w:rsidRDefault="006A768B" w:rsidP="00FD1DBD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</w:t>
            </w:r>
            <w:r w:rsidR="00FD1DBD">
              <w:rPr>
                <w:color w:val="000000"/>
                <w:spacing w:val="-1"/>
                <w:sz w:val="24"/>
                <w:szCs w:val="24"/>
              </w:rPr>
              <w:t>спортсменов спортивной команды.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0E380086" w14:textId="77777777" w:rsidR="006A768B" w:rsidRPr="00C846F0" w:rsidRDefault="006A768B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1578C10A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492647D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F25F0AC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D8EA11E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3C7E34D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667CDED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1753C57B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3CBC4FF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3B511ECA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</w:t>
            </w:r>
            <w:r w:rsidRPr="00C846F0">
              <w:rPr>
                <w:sz w:val="24"/>
                <w:szCs w:val="24"/>
              </w:rPr>
              <w:lastRenderedPageBreak/>
              <w:t>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3216EF0B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78365FE9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9DF4BFE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67321B1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9E07C03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4024A8A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16F28CF7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7216AAE1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6AA6810E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10B1F817" w14:textId="77777777" w:rsidR="006A768B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16874374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тельные помещения и др.).</w:t>
            </w:r>
          </w:p>
        </w:tc>
        <w:tc>
          <w:tcPr>
            <w:tcW w:w="4957" w:type="dxa"/>
            <w:vMerge/>
          </w:tcPr>
          <w:p w14:paraId="5E337C5A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05B65D5F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590A57F7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CDD9557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B7190C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1A48D7AC" w14:textId="77777777" w:rsidR="006A768B" w:rsidRPr="00C846F0" w:rsidRDefault="006A768B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7786B40D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76084F9E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4028C8B9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A9386C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1E6718F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09F4B32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4957" w:type="dxa"/>
            <w:vMerge/>
          </w:tcPr>
          <w:p w14:paraId="2A14AB9C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76FBD063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37E35955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7E6F250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1EAB822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04A6DEBA" w14:textId="77777777" w:rsidR="006A768B" w:rsidRPr="00C846F0" w:rsidRDefault="006A768B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10BB280A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7041E895" w14:textId="77777777" w:rsidTr="00005228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5764E1E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9F9AF6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4087C7A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549C1522" w14:textId="77777777" w:rsidR="006A768B" w:rsidRPr="00C846F0" w:rsidRDefault="006A768B" w:rsidP="00AB584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</w:t>
            </w:r>
            <w:r w:rsidR="00AB584F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4957" w:type="dxa"/>
            <w:vMerge/>
          </w:tcPr>
          <w:p w14:paraId="02E397C4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30F06236" w14:textId="77777777" w:rsidTr="00005228">
        <w:trPr>
          <w:trHeight w:val="75"/>
          <w:jc w:val="center"/>
        </w:trPr>
        <w:tc>
          <w:tcPr>
            <w:tcW w:w="1586" w:type="dxa"/>
            <w:vMerge w:val="restart"/>
          </w:tcPr>
          <w:p w14:paraId="2B8486AE" w14:textId="77777777" w:rsidR="006A768B" w:rsidRPr="00DE2015" w:rsidRDefault="006A768B" w:rsidP="006A768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62F9702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Способен проводить материально-техническое оснащение занятий, соревнований, 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1134" w:type="dxa"/>
            <w:vMerge w:val="restart"/>
          </w:tcPr>
          <w:p w14:paraId="3AC0DA61" w14:textId="77777777" w:rsidR="00FD1DBD" w:rsidRPr="00DE2015" w:rsidRDefault="00FD1DBD" w:rsidP="00FD1D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13868CFD" w14:textId="23CC638D" w:rsidR="00FD1DBD" w:rsidRPr="00DE2015" w:rsidRDefault="00295282" w:rsidP="00FD1DBD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FD1DBD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FD1DBD" w:rsidRPr="00DE2015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FD1DBD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FD1DBD" w:rsidRPr="00DE201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2BDB7FE8" w14:textId="77777777" w:rsidR="00FD1DBD" w:rsidRPr="00DE2015" w:rsidRDefault="00FD1DBD" w:rsidP="00FD1D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EC6B163" w14:textId="77777777" w:rsidR="00FD1DBD" w:rsidRPr="00EF6CE0" w:rsidRDefault="00FD1DBD" w:rsidP="00FD1DB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14:paraId="478FEF18" w14:textId="77777777" w:rsidR="006A768B" w:rsidRPr="00E30780" w:rsidRDefault="00FD1DBD" w:rsidP="00FD1DBD">
            <w:pPr>
              <w:rPr>
                <w:sz w:val="24"/>
                <w:szCs w:val="24"/>
              </w:rPr>
            </w:pPr>
            <w:r w:rsidRPr="00EF6CE0">
              <w:rPr>
                <w:color w:val="000000"/>
                <w:spacing w:val="-1"/>
                <w:sz w:val="24"/>
                <w:szCs w:val="24"/>
              </w:rPr>
              <w:t>С/04.6</w:t>
            </w:r>
          </w:p>
        </w:tc>
        <w:tc>
          <w:tcPr>
            <w:tcW w:w="2693" w:type="dxa"/>
            <w:vMerge w:val="restart"/>
          </w:tcPr>
          <w:p w14:paraId="77D4342C" w14:textId="77777777" w:rsidR="00FD1DBD" w:rsidRPr="00DE2015" w:rsidRDefault="00FD1DBD" w:rsidP="00FD1D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313E0E6" w14:textId="77777777" w:rsidR="00295282" w:rsidRPr="00C846F0" w:rsidRDefault="00295282" w:rsidP="0029528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5CA7DF19" w14:textId="77777777" w:rsidR="00295282" w:rsidRPr="00C846F0" w:rsidRDefault="00295282" w:rsidP="0029528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0F646019" w14:textId="77777777" w:rsidR="00FD1DBD" w:rsidRPr="00DE2015" w:rsidRDefault="00FD1DBD" w:rsidP="00FD1D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8C7479F" w14:textId="77777777" w:rsidR="00FD1DBD" w:rsidRPr="00DE2015" w:rsidRDefault="00FD1DBD" w:rsidP="00FD1DB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ремонта и модернизации спортивного и технологического оборудования</w:t>
            </w:r>
          </w:p>
          <w:p w14:paraId="30135C81" w14:textId="77777777" w:rsidR="006A768B" w:rsidRPr="004572B8" w:rsidRDefault="00FD1DBD" w:rsidP="00FD1DB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Контроль и учет технической эксплуатации, ремонта и модерни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>зации спортивного и технологического оборудования, спортивного сооружения (объекта спорта), разработка направлений технического развития организации.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71D08E1D" w14:textId="77777777" w:rsidR="006A768B" w:rsidRPr="00C846F0" w:rsidRDefault="006A768B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68E8D2C9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6EB6AB8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5069FECB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0D608572" w14:textId="77777777" w:rsidR="00AB584F" w:rsidRPr="00C846F0" w:rsidRDefault="00AB584F" w:rsidP="00AB584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4AEC15C5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5E0BF89D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C4D74E8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</w:t>
            </w:r>
            <w:r w:rsidRPr="00C846F0">
              <w:rPr>
                <w:sz w:val="24"/>
                <w:szCs w:val="24"/>
              </w:rPr>
              <w:lastRenderedPageBreak/>
              <w:t>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</w:t>
            </w:r>
            <w:r w:rsidR="00AB584F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словия ремонта или замены технических устройств.</w:t>
            </w:r>
          </w:p>
          <w:p w14:paraId="128AA1E7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6B71E88B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BF2FD3B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03E98718" w14:textId="77777777" w:rsidR="006A768B" w:rsidRPr="00C846F0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6A768B" w:rsidRPr="004572B8" w14:paraId="5A7DBF26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10F477D4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DA5BB10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2A060D63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53C47C3" w14:textId="77777777" w:rsidR="006A768B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499D18B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0C0882D6" w14:textId="77777777" w:rsidR="006A768B" w:rsidRPr="00C846F0" w:rsidRDefault="006A768B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4957" w:type="dxa"/>
            <w:vMerge/>
          </w:tcPr>
          <w:p w14:paraId="3D900E34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0EC17DA0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51B01FA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27A040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33B7537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5B0CA123" w14:textId="77777777" w:rsidR="006A768B" w:rsidRPr="00C846F0" w:rsidRDefault="006A768B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0E8E939C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1AD54BFD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FFD0E36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A16F21B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D52AA08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6751E5E5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мым физическим характеристикам.</w:t>
            </w:r>
          </w:p>
          <w:p w14:paraId="4BED7F19" w14:textId="77777777" w:rsidR="006A768B" w:rsidRPr="00C846F0" w:rsidRDefault="006A768B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4957" w:type="dxa"/>
            <w:vMerge/>
          </w:tcPr>
          <w:p w14:paraId="7131B40D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3F22A8EA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03D0E6BB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03041CB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658C284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262B1D85" w14:textId="77777777" w:rsidR="006A768B" w:rsidRPr="00C846F0" w:rsidRDefault="006A768B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5F1837D4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65F82668" w14:textId="77777777" w:rsidTr="00005228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2FB6FE3D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A442CD9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4794DA2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CA420A8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3F85C0F2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0947DDC2" w14:textId="77777777" w:rsidR="006A768B" w:rsidRPr="00C846F0" w:rsidRDefault="006A768B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4957" w:type="dxa"/>
            <w:vMerge/>
          </w:tcPr>
          <w:p w14:paraId="251306C9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BE6585E" w14:textId="77777777" w:rsidR="0014577C" w:rsidRPr="00A65F3C" w:rsidRDefault="0014577C" w:rsidP="006A768B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DE2015">
      <w:pgSz w:w="16838" w:h="11906" w:orient="landscape"/>
      <w:pgMar w:top="1418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05228"/>
    <w:rsid w:val="00035F16"/>
    <w:rsid w:val="00036786"/>
    <w:rsid w:val="00051766"/>
    <w:rsid w:val="0014577C"/>
    <w:rsid w:val="001B5C58"/>
    <w:rsid w:val="00217C61"/>
    <w:rsid w:val="00293547"/>
    <w:rsid w:val="00295282"/>
    <w:rsid w:val="002C5EDA"/>
    <w:rsid w:val="00300916"/>
    <w:rsid w:val="00344650"/>
    <w:rsid w:val="003B1737"/>
    <w:rsid w:val="003B7C70"/>
    <w:rsid w:val="003D0118"/>
    <w:rsid w:val="00426B53"/>
    <w:rsid w:val="004271CE"/>
    <w:rsid w:val="004E4C7F"/>
    <w:rsid w:val="004F3A41"/>
    <w:rsid w:val="005505D1"/>
    <w:rsid w:val="00577916"/>
    <w:rsid w:val="0059252A"/>
    <w:rsid w:val="005E3DAC"/>
    <w:rsid w:val="006043B1"/>
    <w:rsid w:val="006A235C"/>
    <w:rsid w:val="006A768B"/>
    <w:rsid w:val="006E3FE4"/>
    <w:rsid w:val="00740A05"/>
    <w:rsid w:val="0079390B"/>
    <w:rsid w:val="00885E42"/>
    <w:rsid w:val="00A60424"/>
    <w:rsid w:val="00A64737"/>
    <w:rsid w:val="00A65F3C"/>
    <w:rsid w:val="00A71BC4"/>
    <w:rsid w:val="00A77500"/>
    <w:rsid w:val="00A951BF"/>
    <w:rsid w:val="00AA1984"/>
    <w:rsid w:val="00AB4E50"/>
    <w:rsid w:val="00AB584F"/>
    <w:rsid w:val="00AD5B87"/>
    <w:rsid w:val="00B52734"/>
    <w:rsid w:val="00B702C9"/>
    <w:rsid w:val="00B91948"/>
    <w:rsid w:val="00B96529"/>
    <w:rsid w:val="00BA0F9F"/>
    <w:rsid w:val="00BA5625"/>
    <w:rsid w:val="00BB54DC"/>
    <w:rsid w:val="00C861C2"/>
    <w:rsid w:val="00D05A8F"/>
    <w:rsid w:val="00D620DD"/>
    <w:rsid w:val="00D77178"/>
    <w:rsid w:val="00DD7135"/>
    <w:rsid w:val="00DE2015"/>
    <w:rsid w:val="00E10044"/>
    <w:rsid w:val="00E1009F"/>
    <w:rsid w:val="00E1392E"/>
    <w:rsid w:val="00E3196E"/>
    <w:rsid w:val="00E8014F"/>
    <w:rsid w:val="00EA4735"/>
    <w:rsid w:val="00EF6CE0"/>
    <w:rsid w:val="00F42052"/>
    <w:rsid w:val="00F660D6"/>
    <w:rsid w:val="00F930D1"/>
    <w:rsid w:val="00FA1C0B"/>
    <w:rsid w:val="00FA6171"/>
    <w:rsid w:val="00FD1DBD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14A85"/>
  <w15:docId w15:val="{6D156885-E0A9-42E1-BD64-737D9F33E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image" Target="media/image4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image" Target="media/image3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1081</TotalTime>
  <Pages>49</Pages>
  <Words>11362</Words>
  <Characters>64766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104</cp:revision>
  <cp:lastPrinted>2022-04-12T08:45:00Z</cp:lastPrinted>
  <dcterms:created xsi:type="dcterms:W3CDTF">2019-10-04T10:16:00Z</dcterms:created>
  <dcterms:modified xsi:type="dcterms:W3CDTF">2022-07-06T07:55:00Z</dcterms:modified>
</cp:coreProperties>
</file>